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B18B" w14:textId="77777777" w:rsidR="00227B5D" w:rsidRPr="00956C19" w:rsidRDefault="00227B5D" w:rsidP="00C66C03">
      <w:pPr>
        <w:ind w:left="284"/>
        <w:rPr>
          <w:i/>
        </w:rPr>
      </w:pPr>
    </w:p>
    <w:tbl>
      <w:tblPr>
        <w:tblW w:w="772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850"/>
        <w:gridCol w:w="567"/>
        <w:gridCol w:w="1134"/>
        <w:gridCol w:w="1134"/>
        <w:gridCol w:w="1059"/>
        <w:gridCol w:w="1068"/>
        <w:gridCol w:w="1059"/>
        <w:gridCol w:w="850"/>
      </w:tblGrid>
      <w:tr w:rsidR="000D7329" w:rsidRPr="00B9053F" w14:paraId="7316AC7C" w14:textId="77777777" w:rsidTr="003B3477">
        <w:tc>
          <w:tcPr>
            <w:tcW w:w="850" w:type="dxa"/>
          </w:tcPr>
          <w:p w14:paraId="14B8DA5F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9053F">
              <w:rPr>
                <w:rFonts w:ascii="Arial" w:hAnsi="Arial" w:cs="Arial"/>
                <w:b/>
                <w:bCs/>
                <w:sz w:val="16"/>
              </w:rPr>
              <w:t>Catégorie</w:t>
            </w:r>
          </w:p>
          <w:p w14:paraId="129E1CD2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9053F">
              <w:rPr>
                <w:rFonts w:ascii="Arial" w:hAnsi="Arial" w:cs="Arial"/>
                <w:b/>
                <w:bCs/>
                <w:sz w:val="16"/>
              </w:rPr>
              <w:t>d'âge</w:t>
            </w:r>
          </w:p>
        </w:tc>
        <w:tc>
          <w:tcPr>
            <w:tcW w:w="567" w:type="dxa"/>
          </w:tcPr>
          <w:p w14:paraId="56C46181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Baby</w:t>
            </w:r>
          </w:p>
        </w:tc>
        <w:tc>
          <w:tcPr>
            <w:tcW w:w="1134" w:type="dxa"/>
          </w:tcPr>
          <w:p w14:paraId="46DD7B10" w14:textId="086BA033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9053F">
              <w:rPr>
                <w:rFonts w:ascii="Arial" w:hAnsi="Arial" w:cs="Arial"/>
                <w:b/>
                <w:bCs/>
                <w:sz w:val="16"/>
              </w:rPr>
              <w:t>Mini-poussin(e)</w:t>
            </w:r>
          </w:p>
        </w:tc>
        <w:tc>
          <w:tcPr>
            <w:tcW w:w="1134" w:type="dxa"/>
          </w:tcPr>
          <w:p w14:paraId="39C6EF8D" w14:textId="09868366" w:rsidR="000D7329" w:rsidRPr="00B9053F" w:rsidRDefault="000D7329" w:rsidP="000D7329">
            <w:pPr>
              <w:ind w:firstLine="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9053F">
              <w:rPr>
                <w:rFonts w:ascii="Arial" w:hAnsi="Arial" w:cs="Arial"/>
                <w:b/>
                <w:bCs/>
                <w:sz w:val="16"/>
              </w:rPr>
              <w:t>Poussin(e)</w:t>
            </w:r>
          </w:p>
        </w:tc>
        <w:tc>
          <w:tcPr>
            <w:tcW w:w="1059" w:type="dxa"/>
          </w:tcPr>
          <w:p w14:paraId="1FE0CCCA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lang w:val="nl-NL"/>
              </w:rPr>
              <w:t>Benjamin(e)</w:t>
            </w:r>
          </w:p>
        </w:tc>
        <w:tc>
          <w:tcPr>
            <w:tcW w:w="1068" w:type="dxa"/>
          </w:tcPr>
          <w:p w14:paraId="0E1D2FB0" w14:textId="7E7C49CF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B9053F">
              <w:rPr>
                <w:rFonts w:ascii="Arial" w:hAnsi="Arial" w:cs="Arial"/>
                <w:b/>
                <w:bCs/>
                <w:sz w:val="16"/>
                <w:lang w:val="nl-NL"/>
              </w:rPr>
              <w:t>Minime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10BB1F4C" w14:textId="01287E6B" w:rsidR="000D7329" w:rsidRPr="00B9053F" w:rsidRDefault="000D7329" w:rsidP="000D7329">
            <w:pPr>
              <w:jc w:val="center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B9053F">
              <w:rPr>
                <w:rFonts w:ascii="Arial" w:hAnsi="Arial" w:cs="Arial"/>
                <w:b/>
                <w:bCs/>
                <w:sz w:val="16"/>
                <w:lang w:val="nl-NL"/>
              </w:rPr>
              <w:t>Cadet(te)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E76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b/>
                <w:bCs/>
                <w:sz w:val="16"/>
                <w:lang w:val="nl-NL"/>
              </w:rPr>
            </w:pPr>
            <w:r w:rsidRPr="00B9053F">
              <w:rPr>
                <w:rFonts w:ascii="Arial" w:hAnsi="Arial" w:cs="Arial"/>
                <w:b/>
                <w:bCs/>
                <w:sz w:val="16"/>
                <w:lang w:val="nl-NL"/>
              </w:rPr>
              <w:t>Junior</w:t>
            </w:r>
          </w:p>
        </w:tc>
      </w:tr>
      <w:tr w:rsidR="000D7329" w:rsidRPr="00B9053F" w14:paraId="50C7E2A2" w14:textId="77777777" w:rsidTr="003B3477">
        <w:trPr>
          <w:cantSplit/>
          <w:trHeight w:val="1134"/>
        </w:trPr>
        <w:tc>
          <w:tcPr>
            <w:tcW w:w="850" w:type="dxa"/>
          </w:tcPr>
          <w:p w14:paraId="47E4088F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</w:p>
          <w:p w14:paraId="12292500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Catégorie</w:t>
            </w:r>
          </w:p>
          <w:p w14:paraId="4F7D3CAD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Poids</w:t>
            </w:r>
          </w:p>
        </w:tc>
        <w:tc>
          <w:tcPr>
            <w:tcW w:w="567" w:type="dxa"/>
            <w:textDirection w:val="tbRl"/>
          </w:tcPr>
          <w:p w14:paraId="128DA439" w14:textId="77777777" w:rsidR="000D7329" w:rsidRPr="008A4732" w:rsidRDefault="000D7329" w:rsidP="000D7329">
            <w:pPr>
              <w:ind w:left="56" w:right="-7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extDirection w:val="tbRl"/>
          </w:tcPr>
          <w:p w14:paraId="5EE1DD58" w14:textId="77777777" w:rsidR="000D7329" w:rsidRPr="008A4732" w:rsidRDefault="000D7329" w:rsidP="000D7329">
            <w:pPr>
              <w:ind w:left="56" w:right="-70"/>
              <w:jc w:val="center"/>
              <w:rPr>
                <w:rFonts w:ascii="Arial" w:hAnsi="Arial" w:cs="Arial"/>
                <w:sz w:val="20"/>
              </w:rPr>
            </w:pPr>
          </w:p>
          <w:p w14:paraId="19F5737B" w14:textId="77777777" w:rsidR="000D7329" w:rsidRPr="008A4732" w:rsidRDefault="000D7329" w:rsidP="000D7329">
            <w:pPr>
              <w:ind w:left="56" w:right="-70"/>
              <w:jc w:val="center"/>
              <w:rPr>
                <w:rFonts w:ascii="Arial" w:hAnsi="Arial" w:cs="Arial"/>
                <w:sz w:val="20"/>
              </w:rPr>
            </w:pPr>
            <w:r w:rsidRPr="008A4732">
              <w:rPr>
                <w:rFonts w:ascii="Arial" w:hAnsi="Arial" w:cs="Arial"/>
                <w:sz w:val="20"/>
              </w:rPr>
              <w:t>Groupe</w:t>
            </w:r>
          </w:p>
          <w:p w14:paraId="785BE87B" w14:textId="77777777" w:rsidR="000D7329" w:rsidRPr="008A4732" w:rsidRDefault="000D7329" w:rsidP="000D7329">
            <w:pPr>
              <w:ind w:left="56" w:right="-70"/>
              <w:jc w:val="center"/>
              <w:rPr>
                <w:rFonts w:ascii="Arial" w:hAnsi="Arial" w:cs="Arial"/>
                <w:sz w:val="20"/>
              </w:rPr>
            </w:pPr>
            <w:r w:rsidRPr="008A4732">
              <w:rPr>
                <w:rFonts w:ascii="Arial" w:hAnsi="Arial" w:cs="Arial"/>
                <w:sz w:val="20"/>
              </w:rPr>
              <w:t>Morphologique</w:t>
            </w:r>
          </w:p>
        </w:tc>
        <w:tc>
          <w:tcPr>
            <w:tcW w:w="1134" w:type="dxa"/>
            <w:textDirection w:val="tbRl"/>
          </w:tcPr>
          <w:p w14:paraId="78F2BCBA" w14:textId="77777777" w:rsidR="000D7329" w:rsidRPr="008A4732" w:rsidRDefault="000D7329" w:rsidP="000D7329">
            <w:pPr>
              <w:ind w:left="113" w:right="-70"/>
              <w:jc w:val="center"/>
              <w:rPr>
                <w:rFonts w:ascii="Arial" w:hAnsi="Arial" w:cs="Arial"/>
                <w:sz w:val="20"/>
              </w:rPr>
            </w:pPr>
          </w:p>
          <w:p w14:paraId="133F2A21" w14:textId="77777777" w:rsidR="000D7329" w:rsidRPr="008A4732" w:rsidRDefault="000D7329" w:rsidP="000D7329">
            <w:pPr>
              <w:ind w:left="113" w:right="-70"/>
              <w:jc w:val="center"/>
              <w:rPr>
                <w:rFonts w:ascii="Arial" w:hAnsi="Arial" w:cs="Arial"/>
                <w:sz w:val="20"/>
              </w:rPr>
            </w:pPr>
            <w:r w:rsidRPr="008A4732">
              <w:rPr>
                <w:rFonts w:ascii="Arial" w:hAnsi="Arial" w:cs="Arial"/>
                <w:sz w:val="20"/>
              </w:rPr>
              <w:t>Groupe</w:t>
            </w:r>
          </w:p>
          <w:p w14:paraId="793FDF85" w14:textId="77777777" w:rsidR="000D7329" w:rsidRPr="008A4732" w:rsidRDefault="000D7329" w:rsidP="000D7329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8A4732">
              <w:rPr>
                <w:rFonts w:ascii="Arial" w:hAnsi="Arial" w:cs="Arial"/>
                <w:sz w:val="20"/>
              </w:rPr>
              <w:t>Morphologique</w:t>
            </w:r>
          </w:p>
        </w:tc>
        <w:tc>
          <w:tcPr>
            <w:tcW w:w="1059" w:type="dxa"/>
          </w:tcPr>
          <w:p w14:paraId="226EDF9D" w14:textId="77777777" w:rsidR="000D7329" w:rsidRPr="00B9053F" w:rsidRDefault="000D7329" w:rsidP="000D7329">
            <w:pPr>
              <w:pStyle w:val="Titre1"/>
              <w:jc w:val="center"/>
              <w:rPr>
                <w:b/>
              </w:rPr>
            </w:pPr>
            <w:r w:rsidRPr="00B9053F">
              <w:rPr>
                <w:b/>
              </w:rPr>
              <w:t>Masculin</w:t>
            </w:r>
          </w:p>
          <w:p w14:paraId="12854BE6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-30-34-38-42</w:t>
            </w:r>
          </w:p>
          <w:p w14:paraId="1EBD836F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-46-50-55</w:t>
            </w:r>
          </w:p>
          <w:p w14:paraId="6767FABC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-60-66+66</w:t>
            </w:r>
          </w:p>
          <w:p w14:paraId="1B0AEE18" w14:textId="77777777" w:rsidR="000D7329" w:rsidRPr="00B9053F" w:rsidRDefault="000D7329" w:rsidP="000D7329">
            <w:pPr>
              <w:pStyle w:val="Titre1"/>
              <w:jc w:val="center"/>
              <w:rPr>
                <w:b/>
              </w:rPr>
            </w:pPr>
            <w:r w:rsidRPr="00B9053F">
              <w:rPr>
                <w:b/>
              </w:rPr>
              <w:t>Féminine</w:t>
            </w:r>
          </w:p>
          <w:p w14:paraId="0D5CC27F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-32-36-40</w:t>
            </w:r>
          </w:p>
          <w:p w14:paraId="3A9E4952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-44-48-52</w:t>
            </w:r>
          </w:p>
          <w:p w14:paraId="656F97B1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-57-63+63</w:t>
            </w:r>
          </w:p>
        </w:tc>
        <w:tc>
          <w:tcPr>
            <w:tcW w:w="1068" w:type="dxa"/>
          </w:tcPr>
          <w:p w14:paraId="051B5764" w14:textId="77777777" w:rsidR="000D7329" w:rsidRPr="00B9053F" w:rsidRDefault="000D7329" w:rsidP="000D7329">
            <w:pPr>
              <w:pStyle w:val="Titre1"/>
              <w:ind w:left="71"/>
              <w:jc w:val="center"/>
              <w:rPr>
                <w:b/>
              </w:rPr>
            </w:pPr>
            <w:r w:rsidRPr="00B9053F">
              <w:rPr>
                <w:b/>
              </w:rPr>
              <w:t>Masculin</w:t>
            </w:r>
          </w:p>
          <w:p w14:paraId="04F454FF" w14:textId="77777777" w:rsidR="000D7329" w:rsidRPr="00B9053F" w:rsidRDefault="000D7329" w:rsidP="000D7329">
            <w:pPr>
              <w:ind w:left="71" w:right="-14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-34-38-42-46</w:t>
            </w:r>
          </w:p>
          <w:p w14:paraId="2C6D80EC" w14:textId="77777777" w:rsidR="000D7329" w:rsidRPr="00B9053F" w:rsidRDefault="000D7329" w:rsidP="000D7329">
            <w:pPr>
              <w:ind w:left="71" w:right="-14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-50-55-60</w:t>
            </w:r>
          </w:p>
          <w:p w14:paraId="7FF79FBE" w14:textId="77777777" w:rsidR="000D7329" w:rsidRPr="00B9053F" w:rsidRDefault="000D7329" w:rsidP="000D7329">
            <w:pPr>
              <w:ind w:left="71" w:right="-14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-66-73+73</w:t>
            </w:r>
          </w:p>
          <w:p w14:paraId="59B83D33" w14:textId="77777777" w:rsidR="000D7329" w:rsidRPr="00B9053F" w:rsidRDefault="000D7329" w:rsidP="000D7329">
            <w:pPr>
              <w:pStyle w:val="Titre1"/>
              <w:ind w:left="71"/>
              <w:jc w:val="center"/>
              <w:rPr>
                <w:b/>
              </w:rPr>
            </w:pPr>
            <w:r w:rsidRPr="00B9053F">
              <w:rPr>
                <w:b/>
              </w:rPr>
              <w:t>Féminine</w:t>
            </w:r>
          </w:p>
          <w:p w14:paraId="0C10AD10" w14:textId="77777777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-36</w:t>
            </w:r>
            <w:r w:rsidRPr="00B9053F">
              <w:rPr>
                <w:rFonts w:ascii="Arial" w:hAnsi="Arial" w:cs="Arial"/>
                <w:sz w:val="16"/>
              </w:rPr>
              <w:t>-40-44</w:t>
            </w:r>
          </w:p>
          <w:p w14:paraId="76CC08FD" w14:textId="77777777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-48-52-57</w:t>
            </w:r>
          </w:p>
          <w:p w14:paraId="0C81CB5F" w14:textId="77777777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-63-70+70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6A63BFEB" w14:textId="77777777" w:rsidR="000D7329" w:rsidRPr="00C363EB" w:rsidRDefault="000D7329" w:rsidP="000D7329">
            <w:pPr>
              <w:pStyle w:val="Titre1"/>
              <w:jc w:val="center"/>
              <w:rPr>
                <w:b/>
              </w:rPr>
            </w:pPr>
            <w:r w:rsidRPr="00C363EB">
              <w:rPr>
                <w:b/>
              </w:rPr>
              <w:t>Masculin</w:t>
            </w:r>
          </w:p>
          <w:p w14:paraId="0FC6945C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-46-50-55</w:t>
            </w:r>
            <w:r>
              <w:rPr>
                <w:rFonts w:ascii="Arial" w:hAnsi="Arial" w:cs="Arial"/>
                <w:sz w:val="16"/>
              </w:rPr>
              <w:t xml:space="preserve"> -</w:t>
            </w:r>
            <w:r w:rsidRPr="00B9053F">
              <w:rPr>
                <w:rFonts w:ascii="Arial" w:hAnsi="Arial" w:cs="Arial"/>
                <w:sz w:val="16"/>
              </w:rPr>
              <w:t>60</w:t>
            </w:r>
          </w:p>
          <w:p w14:paraId="503635CF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-66-73-81</w:t>
            </w:r>
          </w:p>
          <w:p w14:paraId="4ABB1C5E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-90+90</w:t>
            </w:r>
          </w:p>
          <w:p w14:paraId="073C17A5" w14:textId="77777777" w:rsidR="000D7329" w:rsidRPr="00C363EB" w:rsidRDefault="000D7329" w:rsidP="000D7329">
            <w:pPr>
              <w:pStyle w:val="Titre1"/>
              <w:jc w:val="center"/>
              <w:rPr>
                <w:b/>
              </w:rPr>
            </w:pPr>
            <w:r w:rsidRPr="00C363EB">
              <w:rPr>
                <w:b/>
              </w:rPr>
              <w:t>Féminine</w:t>
            </w:r>
          </w:p>
          <w:p w14:paraId="2763D216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-40-44</w:t>
            </w:r>
          </w:p>
          <w:p w14:paraId="3B7F51DC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-48-52-57</w:t>
            </w:r>
          </w:p>
          <w:p w14:paraId="1E7443C9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-63-70+70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7D8" w14:textId="77777777" w:rsidR="000D7329" w:rsidRPr="00B9053F" w:rsidRDefault="000D7329" w:rsidP="00DB3AFE">
            <w:pPr>
              <w:pStyle w:val="Titre1"/>
              <w:ind w:left="-170"/>
              <w:jc w:val="center"/>
              <w:rPr>
                <w:b/>
              </w:rPr>
            </w:pPr>
            <w:r w:rsidRPr="00B9053F">
              <w:rPr>
                <w:b/>
              </w:rPr>
              <w:t>Masculin</w:t>
            </w:r>
          </w:p>
          <w:p w14:paraId="105A81A8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-55-60-66-73</w:t>
            </w:r>
          </w:p>
          <w:p w14:paraId="7B2CCAFE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-81-90-100</w:t>
            </w:r>
          </w:p>
          <w:p w14:paraId="00745EA0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+100</w:t>
            </w:r>
          </w:p>
          <w:p w14:paraId="0B5EC66B" w14:textId="77777777" w:rsidR="000D7329" w:rsidRPr="00B9053F" w:rsidRDefault="000D7329" w:rsidP="00DB3AFE">
            <w:pPr>
              <w:pStyle w:val="Titre1"/>
              <w:ind w:left="-170"/>
              <w:jc w:val="center"/>
              <w:rPr>
                <w:b/>
              </w:rPr>
            </w:pPr>
            <w:r w:rsidRPr="00B9053F">
              <w:rPr>
                <w:b/>
              </w:rPr>
              <w:t>Féminine</w:t>
            </w:r>
          </w:p>
          <w:p w14:paraId="4DEEA361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-44</w:t>
            </w:r>
            <w:r w:rsidRPr="00B9053F">
              <w:rPr>
                <w:rFonts w:ascii="Arial" w:hAnsi="Arial" w:cs="Arial"/>
                <w:sz w:val="16"/>
              </w:rPr>
              <w:t>-48</w:t>
            </w:r>
          </w:p>
          <w:p w14:paraId="56FEA188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-52-57-63</w:t>
            </w:r>
          </w:p>
          <w:p w14:paraId="0187C61C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-70-78+78</w:t>
            </w:r>
          </w:p>
        </w:tc>
      </w:tr>
      <w:tr w:rsidR="000D7329" w:rsidRPr="00B9053F" w14:paraId="3750EC5E" w14:textId="77777777" w:rsidTr="003B3477">
        <w:tc>
          <w:tcPr>
            <w:tcW w:w="850" w:type="dxa"/>
          </w:tcPr>
          <w:p w14:paraId="1F4E3F1D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Année</w:t>
            </w:r>
          </w:p>
          <w:p w14:paraId="17D80DCF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naissance</w:t>
            </w:r>
          </w:p>
        </w:tc>
        <w:tc>
          <w:tcPr>
            <w:tcW w:w="567" w:type="dxa"/>
          </w:tcPr>
          <w:p w14:paraId="5696829C" w14:textId="72D1361F" w:rsidR="000D7329" w:rsidRPr="00103D2E" w:rsidRDefault="00A21085" w:rsidP="008B22F9">
            <w:pPr>
              <w:ind w:left="56" w:right="-7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2020-</w:t>
            </w:r>
            <w:r w:rsidR="008B22F9" w:rsidRPr="00103D2E">
              <w:rPr>
                <w:rFonts w:ascii="Arial" w:hAnsi="Arial" w:cs="Arial"/>
                <w:b/>
                <w:bCs/>
                <w:sz w:val="16"/>
              </w:rPr>
              <w:t>2</w:t>
            </w:r>
            <w:r w:rsidR="00820D8E" w:rsidRPr="00103D2E">
              <w:rPr>
                <w:rFonts w:ascii="Arial" w:hAnsi="Arial" w:cs="Arial"/>
                <w:b/>
                <w:bCs/>
                <w:sz w:val="16"/>
              </w:rPr>
              <w:t>1</w:t>
            </w:r>
            <w:r w:rsidR="003B3477">
              <w:rPr>
                <w:rFonts w:ascii="Arial" w:hAnsi="Arial" w:cs="Arial"/>
                <w:b/>
                <w:bCs/>
                <w:sz w:val="16"/>
              </w:rPr>
              <w:t>-22</w:t>
            </w:r>
          </w:p>
        </w:tc>
        <w:tc>
          <w:tcPr>
            <w:tcW w:w="1134" w:type="dxa"/>
          </w:tcPr>
          <w:p w14:paraId="671D6E4A" w14:textId="2D4B6A2A" w:rsidR="000D7329" w:rsidRPr="00103D2E" w:rsidRDefault="003B3477" w:rsidP="008B22F9">
            <w:pPr>
              <w:ind w:left="56" w:right="-7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2018-19</w:t>
            </w:r>
          </w:p>
        </w:tc>
        <w:tc>
          <w:tcPr>
            <w:tcW w:w="1134" w:type="dxa"/>
          </w:tcPr>
          <w:p w14:paraId="6F1D01FE" w14:textId="4CBB801E" w:rsidR="000D7329" w:rsidRPr="00103D2E" w:rsidRDefault="003B3477" w:rsidP="008B22F9">
            <w:pPr>
              <w:ind w:firstLine="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2016</w:t>
            </w:r>
            <w:r w:rsidR="00113CE0">
              <w:rPr>
                <w:rFonts w:ascii="Arial" w:hAnsi="Arial" w:cs="Arial"/>
                <w:b/>
                <w:bCs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</w:rPr>
              <w:t>-2017</w:t>
            </w:r>
          </w:p>
        </w:tc>
        <w:tc>
          <w:tcPr>
            <w:tcW w:w="1059" w:type="dxa"/>
          </w:tcPr>
          <w:p w14:paraId="46E269CE" w14:textId="59524427" w:rsidR="000D7329" w:rsidRPr="00103D2E" w:rsidRDefault="000D7329" w:rsidP="008B22F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03D2E">
              <w:rPr>
                <w:rFonts w:ascii="Arial" w:hAnsi="Arial" w:cs="Arial"/>
                <w:b/>
                <w:bCs/>
                <w:sz w:val="16"/>
              </w:rPr>
              <w:t>20</w:t>
            </w:r>
            <w:r w:rsidR="00820D8E" w:rsidRPr="00103D2E">
              <w:rPr>
                <w:rFonts w:ascii="Arial" w:hAnsi="Arial" w:cs="Arial"/>
                <w:b/>
                <w:bCs/>
                <w:sz w:val="16"/>
              </w:rPr>
              <w:t>14</w:t>
            </w:r>
            <w:r w:rsidR="003B3477">
              <w:rPr>
                <w:rFonts w:ascii="Arial" w:hAnsi="Arial" w:cs="Arial"/>
                <w:b/>
                <w:bCs/>
                <w:sz w:val="16"/>
              </w:rPr>
              <w:t>-15</w:t>
            </w:r>
          </w:p>
        </w:tc>
        <w:tc>
          <w:tcPr>
            <w:tcW w:w="1068" w:type="dxa"/>
          </w:tcPr>
          <w:p w14:paraId="7701D97A" w14:textId="2D7A44E1" w:rsidR="000D7329" w:rsidRPr="00103D2E" w:rsidRDefault="000D7329" w:rsidP="008B22F9">
            <w:pPr>
              <w:ind w:left="71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03D2E">
              <w:rPr>
                <w:rFonts w:ascii="Arial" w:hAnsi="Arial" w:cs="Arial"/>
                <w:b/>
                <w:bCs/>
                <w:sz w:val="16"/>
              </w:rPr>
              <w:t>20</w:t>
            </w:r>
            <w:r w:rsidR="008B22F9" w:rsidRPr="00103D2E">
              <w:rPr>
                <w:rFonts w:ascii="Arial" w:hAnsi="Arial" w:cs="Arial"/>
                <w:b/>
                <w:bCs/>
                <w:sz w:val="16"/>
              </w:rPr>
              <w:t>1</w:t>
            </w:r>
            <w:r w:rsidR="003B3477">
              <w:rPr>
                <w:rFonts w:ascii="Arial" w:hAnsi="Arial" w:cs="Arial"/>
                <w:b/>
                <w:bCs/>
                <w:sz w:val="16"/>
              </w:rPr>
              <w:t>2-13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1D010EC4" w14:textId="020BC9A0" w:rsidR="000D7329" w:rsidRPr="00103D2E" w:rsidRDefault="008B22F9" w:rsidP="008B22F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03D2E">
              <w:rPr>
                <w:rFonts w:ascii="Arial" w:hAnsi="Arial" w:cs="Arial"/>
                <w:b/>
                <w:bCs/>
                <w:sz w:val="16"/>
              </w:rPr>
              <w:t>20</w:t>
            </w:r>
            <w:r w:rsidR="003512AE" w:rsidRPr="00103D2E">
              <w:rPr>
                <w:rFonts w:ascii="Arial" w:hAnsi="Arial" w:cs="Arial"/>
                <w:b/>
                <w:bCs/>
                <w:sz w:val="16"/>
              </w:rPr>
              <w:t>09</w:t>
            </w:r>
            <w:r w:rsidR="00820D8E" w:rsidRPr="00103D2E">
              <w:rPr>
                <w:rFonts w:ascii="Arial" w:hAnsi="Arial" w:cs="Arial"/>
                <w:b/>
                <w:bCs/>
                <w:sz w:val="16"/>
              </w:rPr>
              <w:t>-10</w:t>
            </w:r>
            <w:r w:rsidR="003B3477">
              <w:rPr>
                <w:rFonts w:ascii="Arial" w:hAnsi="Arial" w:cs="Arial"/>
                <w:b/>
                <w:bCs/>
                <w:sz w:val="16"/>
              </w:rPr>
              <w:t>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8FA" w14:textId="7EDCE618" w:rsidR="000D7329" w:rsidRPr="00103D2E" w:rsidRDefault="000D7329" w:rsidP="008B22F9">
            <w:pPr>
              <w:ind w:left="-17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B3477">
              <w:rPr>
                <w:rFonts w:ascii="Arial" w:hAnsi="Arial" w:cs="Arial"/>
                <w:b/>
                <w:bCs/>
                <w:sz w:val="14"/>
                <w:szCs w:val="22"/>
              </w:rPr>
              <w:t>20</w:t>
            </w:r>
            <w:r w:rsidR="003512AE" w:rsidRPr="003B3477">
              <w:rPr>
                <w:rFonts w:ascii="Arial" w:hAnsi="Arial" w:cs="Arial"/>
                <w:b/>
                <w:bCs/>
                <w:sz w:val="14"/>
                <w:szCs w:val="22"/>
              </w:rPr>
              <w:t>06</w:t>
            </w:r>
            <w:r w:rsidR="00820D8E" w:rsidRPr="003B3477">
              <w:rPr>
                <w:rFonts w:ascii="Arial" w:hAnsi="Arial" w:cs="Arial"/>
                <w:b/>
                <w:bCs/>
                <w:sz w:val="14"/>
                <w:szCs w:val="22"/>
              </w:rPr>
              <w:t>-07</w:t>
            </w:r>
            <w:r w:rsidR="003B3477" w:rsidRPr="003B3477">
              <w:rPr>
                <w:rFonts w:ascii="Arial" w:hAnsi="Arial" w:cs="Arial"/>
                <w:b/>
                <w:bCs/>
                <w:sz w:val="14"/>
                <w:szCs w:val="22"/>
              </w:rPr>
              <w:t>-08</w:t>
            </w:r>
          </w:p>
        </w:tc>
      </w:tr>
      <w:tr w:rsidR="000D7329" w:rsidRPr="00B9053F" w14:paraId="093893E2" w14:textId="77777777" w:rsidTr="003B3477">
        <w:tc>
          <w:tcPr>
            <w:tcW w:w="850" w:type="dxa"/>
          </w:tcPr>
          <w:p w14:paraId="36889B0E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Passeport</w:t>
            </w:r>
          </w:p>
          <w:p w14:paraId="31B137D0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sportif</w:t>
            </w:r>
          </w:p>
        </w:tc>
        <w:tc>
          <w:tcPr>
            <w:tcW w:w="567" w:type="dxa"/>
          </w:tcPr>
          <w:p w14:paraId="76B6E43A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615E71B7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  <w:tc>
          <w:tcPr>
            <w:tcW w:w="1134" w:type="dxa"/>
          </w:tcPr>
          <w:p w14:paraId="7F3D6200" w14:textId="77777777" w:rsidR="000D7329" w:rsidRPr="00B9053F" w:rsidRDefault="000D7329" w:rsidP="000D7329">
            <w:pPr>
              <w:ind w:firstLine="42"/>
              <w:jc w:val="center"/>
              <w:rPr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  <w:tc>
          <w:tcPr>
            <w:tcW w:w="1059" w:type="dxa"/>
          </w:tcPr>
          <w:p w14:paraId="70E5A91C" w14:textId="77777777" w:rsidR="000D7329" w:rsidRPr="00B9053F" w:rsidRDefault="000D7329" w:rsidP="000D7329">
            <w:pPr>
              <w:jc w:val="center"/>
              <w:rPr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  <w:tc>
          <w:tcPr>
            <w:tcW w:w="1068" w:type="dxa"/>
          </w:tcPr>
          <w:p w14:paraId="359594FA" w14:textId="77777777" w:rsidR="000D7329" w:rsidRPr="00B9053F" w:rsidRDefault="000D7329" w:rsidP="000D7329">
            <w:pPr>
              <w:ind w:left="71"/>
              <w:jc w:val="center"/>
              <w:rPr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468113C3" w14:textId="77777777" w:rsidR="000D7329" w:rsidRPr="00B9053F" w:rsidRDefault="000D7329" w:rsidP="000D7329">
            <w:pPr>
              <w:jc w:val="center"/>
              <w:rPr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A9E" w14:textId="77777777" w:rsidR="000D7329" w:rsidRPr="00B9053F" w:rsidRDefault="000D7329" w:rsidP="00DB3AFE">
            <w:pPr>
              <w:ind w:left="-170"/>
              <w:jc w:val="center"/>
              <w:rPr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</w:tr>
      <w:tr w:rsidR="000D7329" w:rsidRPr="00B9053F" w14:paraId="1A3D1B0A" w14:textId="77777777" w:rsidTr="003B3477">
        <w:tc>
          <w:tcPr>
            <w:tcW w:w="850" w:type="dxa"/>
          </w:tcPr>
          <w:p w14:paraId="5A8DE877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Grade</w:t>
            </w:r>
          </w:p>
          <w:p w14:paraId="111C133F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minimum</w:t>
            </w:r>
          </w:p>
        </w:tc>
        <w:tc>
          <w:tcPr>
            <w:tcW w:w="567" w:type="dxa"/>
          </w:tcPr>
          <w:p w14:paraId="7D1B0E95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20B5AE6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Autorisation</w:t>
            </w:r>
          </w:p>
          <w:p w14:paraId="58AAEB44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professeur</w:t>
            </w:r>
          </w:p>
        </w:tc>
        <w:tc>
          <w:tcPr>
            <w:tcW w:w="1134" w:type="dxa"/>
          </w:tcPr>
          <w:p w14:paraId="30107502" w14:textId="77777777" w:rsidR="000D7329" w:rsidRPr="00B9053F" w:rsidRDefault="000D7329" w:rsidP="000D7329">
            <w:pPr>
              <w:ind w:firstLine="42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jaune</w:t>
            </w:r>
          </w:p>
        </w:tc>
        <w:tc>
          <w:tcPr>
            <w:tcW w:w="1059" w:type="dxa"/>
          </w:tcPr>
          <w:p w14:paraId="02659763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Jaune/</w:t>
            </w:r>
          </w:p>
          <w:p w14:paraId="0E6D5349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9053F">
              <w:rPr>
                <w:rFonts w:ascii="Arial" w:hAnsi="Arial" w:cs="Arial"/>
                <w:sz w:val="16"/>
                <w:lang w:val="de-DE"/>
              </w:rPr>
              <w:t>orange</w:t>
            </w:r>
          </w:p>
        </w:tc>
        <w:tc>
          <w:tcPr>
            <w:tcW w:w="1068" w:type="dxa"/>
          </w:tcPr>
          <w:p w14:paraId="1320D258" w14:textId="77777777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9053F">
              <w:rPr>
                <w:rFonts w:ascii="Arial" w:hAnsi="Arial" w:cs="Arial"/>
                <w:sz w:val="16"/>
                <w:lang w:val="de-DE"/>
              </w:rPr>
              <w:t>Orange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6D3234A3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9053F">
              <w:rPr>
                <w:rFonts w:ascii="Arial" w:hAnsi="Arial" w:cs="Arial"/>
                <w:sz w:val="16"/>
                <w:lang w:val="de-DE"/>
              </w:rPr>
              <w:t>Verte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3AC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Verte</w:t>
            </w:r>
          </w:p>
        </w:tc>
      </w:tr>
      <w:tr w:rsidR="000D7329" w:rsidRPr="00B9053F" w14:paraId="40BB8013" w14:textId="77777777" w:rsidTr="003B3477">
        <w:tc>
          <w:tcPr>
            <w:tcW w:w="850" w:type="dxa"/>
          </w:tcPr>
          <w:p w14:paraId="35430209" w14:textId="77777777" w:rsidR="000D7329" w:rsidRPr="00103D2E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103D2E">
              <w:rPr>
                <w:rFonts w:ascii="Arial" w:hAnsi="Arial" w:cs="Arial"/>
                <w:sz w:val="14"/>
                <w:szCs w:val="22"/>
              </w:rPr>
              <w:t>Relation</w:t>
            </w:r>
          </w:p>
          <w:p w14:paraId="66B1DDF9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103D2E">
              <w:rPr>
                <w:rFonts w:ascii="Arial" w:hAnsi="Arial" w:cs="Arial"/>
                <w:sz w:val="14"/>
                <w:szCs w:val="22"/>
              </w:rPr>
              <w:t>Grade/Chpts</w:t>
            </w:r>
          </w:p>
        </w:tc>
        <w:tc>
          <w:tcPr>
            <w:tcW w:w="567" w:type="dxa"/>
          </w:tcPr>
          <w:p w14:paraId="509D76F8" w14:textId="68550A69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43E9D5F2" w14:textId="5A5ACC1B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7CC1742F" w14:textId="6488420D" w:rsidR="000D7329" w:rsidRPr="00B9053F" w:rsidRDefault="000D7329" w:rsidP="000D7329">
            <w:pPr>
              <w:ind w:right="-70" w:firstLine="4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9" w:type="dxa"/>
          </w:tcPr>
          <w:p w14:paraId="24933606" w14:textId="18829484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8" w:type="dxa"/>
          </w:tcPr>
          <w:p w14:paraId="3E8C3CE7" w14:textId="5095A909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250930A7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C20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OUI</w:t>
            </w:r>
          </w:p>
        </w:tc>
      </w:tr>
      <w:tr w:rsidR="000D7329" w:rsidRPr="00B9053F" w14:paraId="20A8F5CC" w14:textId="77777777" w:rsidTr="003B3477">
        <w:tc>
          <w:tcPr>
            <w:tcW w:w="850" w:type="dxa"/>
          </w:tcPr>
          <w:p w14:paraId="742D3AD5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Nbre mini</w:t>
            </w:r>
          </w:p>
          <w:p w14:paraId="0636E6BB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Licence</w:t>
            </w:r>
          </w:p>
        </w:tc>
        <w:tc>
          <w:tcPr>
            <w:tcW w:w="567" w:type="dxa"/>
          </w:tcPr>
          <w:p w14:paraId="033E5666" w14:textId="7219D881" w:rsidR="000D7329" w:rsidRPr="00B9053F" w:rsidRDefault="00532343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34" w:type="dxa"/>
          </w:tcPr>
          <w:p w14:paraId="09853EF4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34" w:type="dxa"/>
          </w:tcPr>
          <w:p w14:paraId="57CCDD73" w14:textId="77777777" w:rsidR="000D7329" w:rsidRPr="00B9053F" w:rsidRDefault="000D7329" w:rsidP="000D7329">
            <w:pPr>
              <w:ind w:right="-70" w:firstLine="42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 xml:space="preserve">2 </w:t>
            </w:r>
          </w:p>
        </w:tc>
        <w:tc>
          <w:tcPr>
            <w:tcW w:w="1059" w:type="dxa"/>
          </w:tcPr>
          <w:p w14:paraId="69586832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68" w:type="dxa"/>
          </w:tcPr>
          <w:p w14:paraId="7FA23880" w14:textId="77777777" w:rsidR="000D7329" w:rsidRPr="00B9053F" w:rsidRDefault="000D7329" w:rsidP="000D7329">
            <w:pPr>
              <w:ind w:left="71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0D5E8DC0" w14:textId="77777777" w:rsidR="000D7329" w:rsidRPr="00B9053F" w:rsidRDefault="000D7329" w:rsidP="000D7329">
            <w:pPr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CFA" w14:textId="77777777" w:rsidR="000D7329" w:rsidRPr="00B9053F" w:rsidRDefault="000D7329" w:rsidP="00DB3AFE">
            <w:pPr>
              <w:ind w:left="-1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2</w:t>
            </w:r>
          </w:p>
        </w:tc>
      </w:tr>
      <w:tr w:rsidR="000D7329" w:rsidRPr="00B9053F" w14:paraId="6E83C00C" w14:textId="77777777" w:rsidTr="003B3477">
        <w:tc>
          <w:tcPr>
            <w:tcW w:w="850" w:type="dxa"/>
          </w:tcPr>
          <w:p w14:paraId="0CEA5A12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Certificat</w:t>
            </w:r>
          </w:p>
          <w:p w14:paraId="158E188B" w14:textId="77777777" w:rsidR="000D7329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médical</w:t>
            </w:r>
          </w:p>
          <w:p w14:paraId="07504239" w14:textId="77777777" w:rsidR="000D7329" w:rsidRPr="00B9053F" w:rsidRDefault="000D7329" w:rsidP="000D7329">
            <w:pPr>
              <w:ind w:left="-227" w:right="-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2D094140" w14:textId="77777777" w:rsidR="000D7329" w:rsidRPr="00B9053F" w:rsidRDefault="00DB3AFE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  <w:tc>
          <w:tcPr>
            <w:tcW w:w="1134" w:type="dxa"/>
          </w:tcPr>
          <w:p w14:paraId="57190519" w14:textId="77777777" w:rsidR="000D7329" w:rsidRPr="00B9053F" w:rsidRDefault="000D7329" w:rsidP="000D7329">
            <w:pPr>
              <w:ind w:left="56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  <w:tc>
          <w:tcPr>
            <w:tcW w:w="1134" w:type="dxa"/>
          </w:tcPr>
          <w:p w14:paraId="75E5698B" w14:textId="77777777" w:rsidR="000D7329" w:rsidRPr="00B9053F" w:rsidRDefault="000D7329" w:rsidP="000D7329">
            <w:pPr>
              <w:ind w:right="-70" w:firstLine="42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  <w:tc>
          <w:tcPr>
            <w:tcW w:w="1059" w:type="dxa"/>
          </w:tcPr>
          <w:p w14:paraId="7D0EF50D" w14:textId="77777777" w:rsidR="000D7329" w:rsidRPr="00B9053F" w:rsidRDefault="000D7329" w:rsidP="000D7329">
            <w:pPr>
              <w:ind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  <w:tc>
          <w:tcPr>
            <w:tcW w:w="1068" w:type="dxa"/>
          </w:tcPr>
          <w:p w14:paraId="41DBE1CB" w14:textId="77777777" w:rsidR="000D7329" w:rsidRPr="00B9053F" w:rsidRDefault="000D7329" w:rsidP="000D7329">
            <w:pPr>
              <w:ind w:left="71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2B71FC25" w14:textId="77777777" w:rsidR="000D7329" w:rsidRPr="00B9053F" w:rsidRDefault="000D7329" w:rsidP="000D7329">
            <w:pPr>
              <w:ind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149" w14:textId="77777777" w:rsidR="000D7329" w:rsidRPr="00B9053F" w:rsidRDefault="000D7329" w:rsidP="00DB3AFE">
            <w:pPr>
              <w:ind w:left="-170" w:right="-70"/>
              <w:jc w:val="center"/>
              <w:rPr>
                <w:rFonts w:ascii="Arial" w:hAnsi="Arial" w:cs="Arial"/>
                <w:sz w:val="16"/>
              </w:rPr>
            </w:pPr>
            <w:r w:rsidRPr="00B9053F">
              <w:rPr>
                <w:rFonts w:ascii="Arial" w:hAnsi="Arial" w:cs="Arial"/>
                <w:sz w:val="16"/>
              </w:rPr>
              <w:t>- de 1 an</w:t>
            </w:r>
          </w:p>
        </w:tc>
      </w:tr>
    </w:tbl>
    <w:p w14:paraId="4F6B8717" w14:textId="77777777" w:rsidR="00ED7710" w:rsidRDefault="00ED7710" w:rsidP="00B9053F">
      <w:pPr>
        <w:ind w:left="142" w:firstLine="142"/>
        <w:rPr>
          <w:rFonts w:ascii="Arial" w:hAnsi="Arial" w:cs="Arial"/>
          <w:i/>
          <w:sz w:val="22"/>
        </w:rPr>
      </w:pPr>
    </w:p>
    <w:p w14:paraId="3DAC44D1" w14:textId="36D4031C" w:rsidR="00D60BC7" w:rsidRPr="00DC14FB" w:rsidRDefault="00F220A1" w:rsidP="00A8574E">
      <w:pPr>
        <w:ind w:left="142" w:firstLine="142"/>
        <w:rPr>
          <w:rFonts w:ascii="Arial" w:hAnsi="Arial" w:cs="Arial"/>
          <w:i/>
          <w:sz w:val="20"/>
          <w:szCs w:val="22"/>
        </w:rPr>
      </w:pPr>
      <w:r w:rsidRPr="00DC14FB">
        <w:rPr>
          <w:rFonts w:ascii="Arial" w:hAnsi="Arial" w:cs="Arial"/>
          <w:i/>
          <w:sz w:val="20"/>
          <w:szCs w:val="22"/>
        </w:rPr>
        <w:t xml:space="preserve">Sénior </w:t>
      </w:r>
      <w:r w:rsidR="005650F2" w:rsidRPr="00DC14FB">
        <w:rPr>
          <w:rFonts w:ascii="Arial" w:hAnsi="Arial" w:cs="Arial"/>
          <w:i/>
          <w:sz w:val="20"/>
          <w:szCs w:val="22"/>
        </w:rPr>
        <w:t>200</w:t>
      </w:r>
      <w:r w:rsidR="003B3477">
        <w:rPr>
          <w:rFonts w:ascii="Arial" w:hAnsi="Arial" w:cs="Arial"/>
          <w:i/>
          <w:sz w:val="20"/>
          <w:szCs w:val="22"/>
        </w:rPr>
        <w:t>5</w:t>
      </w:r>
      <w:r w:rsidR="000D7329" w:rsidRPr="00DC14FB">
        <w:rPr>
          <w:rFonts w:ascii="Arial" w:hAnsi="Arial" w:cs="Arial"/>
          <w:i/>
          <w:sz w:val="20"/>
          <w:szCs w:val="22"/>
        </w:rPr>
        <w:t xml:space="preserve"> e</w:t>
      </w:r>
      <w:r w:rsidRPr="00DC14FB">
        <w:rPr>
          <w:rFonts w:ascii="Arial" w:hAnsi="Arial" w:cs="Arial"/>
          <w:i/>
          <w:sz w:val="20"/>
          <w:szCs w:val="22"/>
        </w:rPr>
        <w:t>t avant</w:t>
      </w:r>
      <w:r w:rsidR="00A97850" w:rsidRPr="00DC14FB">
        <w:rPr>
          <w:rFonts w:ascii="Arial" w:hAnsi="Arial" w:cs="Arial"/>
          <w:i/>
          <w:sz w:val="20"/>
          <w:szCs w:val="22"/>
        </w:rPr>
        <w:t xml:space="preserve"> ---</w:t>
      </w:r>
      <w:r w:rsidR="00775C65" w:rsidRPr="00DC14FB">
        <w:rPr>
          <w:rFonts w:ascii="Arial" w:hAnsi="Arial" w:cs="Arial"/>
          <w:i/>
          <w:sz w:val="20"/>
          <w:szCs w:val="22"/>
        </w:rPr>
        <w:t>Vétéran 19</w:t>
      </w:r>
      <w:r w:rsidR="003B3477">
        <w:rPr>
          <w:rFonts w:ascii="Arial" w:hAnsi="Arial" w:cs="Arial"/>
          <w:i/>
          <w:sz w:val="20"/>
          <w:szCs w:val="22"/>
        </w:rPr>
        <w:t>90</w:t>
      </w:r>
      <w:r w:rsidRPr="00DC14FB">
        <w:rPr>
          <w:rFonts w:ascii="Arial" w:hAnsi="Arial" w:cs="Arial"/>
          <w:i/>
          <w:sz w:val="20"/>
          <w:szCs w:val="22"/>
        </w:rPr>
        <w:t xml:space="preserve"> et avant</w:t>
      </w:r>
    </w:p>
    <w:p w14:paraId="4D8C0102" w14:textId="77777777" w:rsidR="00E5172F" w:rsidRDefault="00E5172F" w:rsidP="00A8574E">
      <w:pPr>
        <w:ind w:left="142" w:firstLine="142"/>
      </w:pPr>
    </w:p>
    <w:p w14:paraId="14D8DCFF" w14:textId="77777777" w:rsidR="00227B5D" w:rsidRDefault="00227B5D">
      <w:pPr>
        <w:pStyle w:val="Titre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HORAIRES des COURS</w:t>
      </w:r>
      <w:r w:rsidR="00AB4DBA">
        <w:rPr>
          <w:rFonts w:ascii="Arial" w:hAnsi="Arial" w:cs="Arial"/>
          <w:u w:val="single"/>
        </w:rPr>
        <w:t xml:space="preserve"> de JUDO</w:t>
      </w:r>
    </w:p>
    <w:p w14:paraId="5EA2D8A9" w14:textId="77777777" w:rsidR="00227B5D" w:rsidRDefault="00227B5D">
      <w:pPr>
        <w:jc w:val="center"/>
        <w:rPr>
          <w:rFonts w:ascii="Tahoma" w:hAnsi="Tahoma" w:cs="Tahoma"/>
          <w:b/>
          <w:bCs/>
          <w:sz w:val="16"/>
        </w:rPr>
      </w:pPr>
    </w:p>
    <w:tbl>
      <w:tblPr>
        <w:tblW w:w="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169"/>
        <w:gridCol w:w="1266"/>
      </w:tblGrid>
      <w:tr w:rsidR="00B35E9F" w14:paraId="69840654" w14:textId="77777777" w:rsidTr="00B35E9F">
        <w:trPr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51BF22ED" w14:textId="77777777" w:rsidR="00B35E9F" w:rsidRDefault="00B35E9F">
            <w:pPr>
              <w:pStyle w:val="Titre3"/>
              <w:jc w:val="center"/>
            </w:pPr>
            <w:r>
              <w:t>Catégories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ABB910" w14:textId="77777777" w:rsidR="00B35E9F" w:rsidRDefault="00B35E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Jours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A45CAD" w14:textId="77777777" w:rsidR="00B35E9F" w:rsidRDefault="00B35E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Heure</w:t>
            </w:r>
          </w:p>
        </w:tc>
      </w:tr>
      <w:tr w:rsidR="00A21085" w14:paraId="5A765A68" w14:textId="77777777" w:rsidTr="0095745A">
        <w:trPr>
          <w:trHeight w:val="329"/>
          <w:jc w:val="center"/>
        </w:trPr>
        <w:tc>
          <w:tcPr>
            <w:tcW w:w="2495" w:type="dxa"/>
            <w:tcBorders>
              <w:top w:val="single" w:sz="4" w:space="0" w:color="auto"/>
            </w:tcBorders>
          </w:tcPr>
          <w:p w14:paraId="1C409704" w14:textId="02C9997E" w:rsidR="00A21085" w:rsidRPr="0095745A" w:rsidRDefault="00A21085" w:rsidP="00A2108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Cours 2</w:t>
            </w:r>
            <w:r w:rsid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confirmé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(19* à 1</w:t>
            </w:r>
            <w:r w:rsidR="006C160C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4EE40E1" w14:textId="6B5C86EE" w:rsidR="00A21085" w:rsidRPr="0095745A" w:rsidRDefault="00A21085" w:rsidP="00A21085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mardi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3BDC11" w14:textId="3EAACA69" w:rsidR="00A21085" w:rsidRPr="0095745A" w:rsidRDefault="00A21085" w:rsidP="00A21085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17h20-18h20</w:t>
            </w:r>
          </w:p>
        </w:tc>
      </w:tr>
      <w:tr w:rsidR="00A21085" w14:paraId="7DA52F09" w14:textId="77777777" w:rsidTr="0095745A">
        <w:trPr>
          <w:trHeight w:val="329"/>
          <w:jc w:val="center"/>
        </w:trPr>
        <w:tc>
          <w:tcPr>
            <w:tcW w:w="2495" w:type="dxa"/>
            <w:tcBorders>
              <w:top w:val="single" w:sz="4" w:space="0" w:color="auto"/>
            </w:tcBorders>
          </w:tcPr>
          <w:p w14:paraId="18941B87" w14:textId="0FA6BE87" w:rsidR="00A21085" w:rsidRPr="0095745A" w:rsidRDefault="00A21085" w:rsidP="00A2108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Cours 3 (à partir de 201</w:t>
            </w:r>
            <w:r w:rsidR="006C160C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*)</w:t>
            </w:r>
          </w:p>
        </w:tc>
        <w:tc>
          <w:tcPr>
            <w:tcW w:w="1134" w:type="dxa"/>
            <w:tcBorders>
              <w:top w:val="nil"/>
            </w:tcBorders>
          </w:tcPr>
          <w:p w14:paraId="262160C5" w14:textId="68A595F4" w:rsidR="00A21085" w:rsidRPr="0095745A" w:rsidRDefault="00A21085" w:rsidP="00A21085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5454641" w14:textId="0FF89FC7" w:rsidR="00A21085" w:rsidRPr="0095745A" w:rsidRDefault="00A21085" w:rsidP="00A21085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18h30-19h30</w:t>
            </w:r>
          </w:p>
        </w:tc>
      </w:tr>
      <w:tr w:rsidR="00B35E9F" w:rsidRPr="008F6F80" w14:paraId="33940E5C" w14:textId="77777777" w:rsidTr="00B35E9F">
        <w:trPr>
          <w:trHeight w:val="41"/>
          <w:jc w:val="center"/>
        </w:trPr>
        <w:tc>
          <w:tcPr>
            <w:tcW w:w="2495" w:type="dxa"/>
            <w:shd w:val="clear" w:color="auto" w:fill="D0CECE"/>
          </w:tcPr>
          <w:p w14:paraId="270ABB2C" w14:textId="77777777" w:rsidR="00B35E9F" w:rsidRPr="0095745A" w:rsidRDefault="00B35E9F" w:rsidP="008F6F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/>
          </w:tcPr>
          <w:p w14:paraId="61BB5189" w14:textId="77777777" w:rsidR="00B35E9F" w:rsidRPr="0095745A" w:rsidRDefault="00B35E9F" w:rsidP="008F6F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0CECE"/>
          </w:tcPr>
          <w:p w14:paraId="64BFF7D8" w14:textId="77777777" w:rsidR="00B35E9F" w:rsidRPr="0095745A" w:rsidRDefault="00B35E9F" w:rsidP="008F6F8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5E9F" w14:paraId="69667BCD" w14:textId="77777777" w:rsidTr="00B35E9F">
        <w:trPr>
          <w:trHeight w:val="329"/>
          <w:jc w:val="center"/>
        </w:trPr>
        <w:tc>
          <w:tcPr>
            <w:tcW w:w="2495" w:type="dxa"/>
            <w:tcBorders>
              <w:top w:val="single" w:sz="4" w:space="0" w:color="auto"/>
            </w:tcBorders>
          </w:tcPr>
          <w:p w14:paraId="735D7919" w14:textId="4FF1BAF7" w:rsidR="00B35E9F" w:rsidRPr="0095745A" w:rsidRDefault="00B35E9F" w:rsidP="00E3709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Cours </w:t>
            </w:r>
            <w:r w:rsidR="00CC42A4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A21085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Baby et Eveil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FBABBE" w14:textId="7693520C" w:rsidR="00B35E9F" w:rsidRPr="0095745A" w:rsidRDefault="00B35E9F" w:rsidP="00FD2E15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Mercredi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EADB786" w14:textId="5780D909" w:rsidR="00B35E9F" w:rsidRPr="0095745A" w:rsidRDefault="00A21085" w:rsidP="00E37090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10h15-11h10</w:t>
            </w:r>
          </w:p>
        </w:tc>
      </w:tr>
      <w:tr w:rsidR="00B35E9F" w:rsidRPr="008F6F80" w14:paraId="2CD9EF76" w14:textId="77777777" w:rsidTr="00B35E9F">
        <w:trPr>
          <w:jc w:val="center"/>
        </w:trPr>
        <w:tc>
          <w:tcPr>
            <w:tcW w:w="2495" w:type="dxa"/>
            <w:shd w:val="clear" w:color="auto" w:fill="D0CECE"/>
          </w:tcPr>
          <w:p w14:paraId="1C934116" w14:textId="77777777" w:rsidR="00B35E9F" w:rsidRPr="0095745A" w:rsidRDefault="00B35E9F" w:rsidP="00DC14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/>
          </w:tcPr>
          <w:p w14:paraId="5834BC03" w14:textId="77777777" w:rsidR="00B35E9F" w:rsidRPr="0095745A" w:rsidRDefault="00B35E9F" w:rsidP="00DC14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0CECE"/>
          </w:tcPr>
          <w:p w14:paraId="5DFC230F" w14:textId="77777777" w:rsidR="00B35E9F" w:rsidRPr="0095745A" w:rsidRDefault="00B35E9F" w:rsidP="00DC14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5E9F" w14:paraId="61749EDC" w14:textId="77777777" w:rsidTr="00B35E9F">
        <w:trPr>
          <w:jc w:val="center"/>
        </w:trPr>
        <w:tc>
          <w:tcPr>
            <w:tcW w:w="2495" w:type="dxa"/>
          </w:tcPr>
          <w:p w14:paraId="6741CB7D" w14:textId="08BCDDCD" w:rsidR="00B35E9F" w:rsidRPr="0095745A" w:rsidRDefault="00B35E9F" w:rsidP="00DC1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(à partir de 201</w:t>
            </w:r>
            <w:r w:rsidR="006C160C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*)</w:t>
            </w:r>
          </w:p>
        </w:tc>
        <w:tc>
          <w:tcPr>
            <w:tcW w:w="1134" w:type="dxa"/>
          </w:tcPr>
          <w:p w14:paraId="44931A9D" w14:textId="13D99449" w:rsidR="00B35E9F" w:rsidRPr="0095745A" w:rsidRDefault="00B35E9F" w:rsidP="00DC14FB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Jeudi sur confirmation</w:t>
            </w:r>
          </w:p>
        </w:tc>
        <w:tc>
          <w:tcPr>
            <w:tcW w:w="1275" w:type="dxa"/>
          </w:tcPr>
          <w:p w14:paraId="378E197D" w14:textId="09C0C479" w:rsidR="00B35E9F" w:rsidRPr="0095745A" w:rsidRDefault="00B35E9F" w:rsidP="00DC14FB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18h</w:t>
            </w:r>
            <w:r w:rsidR="00442533" w:rsidRPr="0095745A">
              <w:rPr>
                <w:rFonts w:ascii="Tahoma" w:hAnsi="Tahoma" w:cs="Tahoma"/>
                <w:b/>
                <w:bCs/>
                <w:sz w:val="16"/>
              </w:rPr>
              <w:t>0</w:t>
            </w:r>
            <w:r w:rsidRPr="0095745A">
              <w:rPr>
                <w:rFonts w:ascii="Tahoma" w:hAnsi="Tahoma" w:cs="Tahoma"/>
                <w:b/>
                <w:bCs/>
                <w:sz w:val="16"/>
              </w:rPr>
              <w:t>0 -19h</w:t>
            </w:r>
            <w:r w:rsidR="00442533" w:rsidRPr="0095745A">
              <w:rPr>
                <w:rFonts w:ascii="Tahoma" w:hAnsi="Tahoma" w:cs="Tahoma"/>
                <w:b/>
                <w:bCs/>
                <w:sz w:val="16"/>
              </w:rPr>
              <w:t>0</w:t>
            </w:r>
            <w:r w:rsidRPr="0095745A">
              <w:rPr>
                <w:rFonts w:ascii="Tahoma" w:hAnsi="Tahoma" w:cs="Tahoma"/>
                <w:b/>
                <w:bCs/>
                <w:sz w:val="16"/>
              </w:rPr>
              <w:t>0</w:t>
            </w:r>
          </w:p>
        </w:tc>
      </w:tr>
      <w:tr w:rsidR="00B35E9F" w14:paraId="59799104" w14:textId="77777777" w:rsidTr="00B35E9F">
        <w:trPr>
          <w:jc w:val="center"/>
        </w:trPr>
        <w:tc>
          <w:tcPr>
            <w:tcW w:w="2495" w:type="dxa"/>
            <w:shd w:val="clear" w:color="auto" w:fill="D0CECE"/>
          </w:tcPr>
          <w:p w14:paraId="481099BE" w14:textId="77777777" w:rsidR="00B35E9F" w:rsidRPr="0095745A" w:rsidRDefault="00B35E9F" w:rsidP="00DC1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/>
          </w:tcPr>
          <w:p w14:paraId="3FE6F008" w14:textId="77777777" w:rsidR="00B35E9F" w:rsidRPr="0095745A" w:rsidRDefault="00B35E9F" w:rsidP="00DC14FB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275" w:type="dxa"/>
            <w:shd w:val="clear" w:color="auto" w:fill="D0CECE"/>
          </w:tcPr>
          <w:p w14:paraId="3E2CD87A" w14:textId="77777777" w:rsidR="00B35E9F" w:rsidRPr="0095745A" w:rsidRDefault="00B35E9F" w:rsidP="00DC14FB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35E9F" w14:paraId="5160B347" w14:textId="77777777" w:rsidTr="0095745A">
        <w:trPr>
          <w:jc w:val="center"/>
        </w:trPr>
        <w:tc>
          <w:tcPr>
            <w:tcW w:w="2495" w:type="dxa"/>
          </w:tcPr>
          <w:p w14:paraId="21276568" w14:textId="652DC079" w:rsidR="00B35E9F" w:rsidRPr="0095745A" w:rsidRDefault="0095745A" w:rsidP="00BF2C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Cours 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confirmé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(19* à 16*)</w:t>
            </w:r>
          </w:p>
        </w:tc>
        <w:tc>
          <w:tcPr>
            <w:tcW w:w="1134" w:type="dxa"/>
            <w:tcBorders>
              <w:bottom w:val="nil"/>
            </w:tcBorders>
          </w:tcPr>
          <w:p w14:paraId="7F6A0DA9" w14:textId="77777777" w:rsidR="00B35E9F" w:rsidRPr="0095745A" w:rsidRDefault="00B35E9F" w:rsidP="00BF2CC1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Vendredi</w:t>
            </w:r>
          </w:p>
        </w:tc>
        <w:tc>
          <w:tcPr>
            <w:tcW w:w="1275" w:type="dxa"/>
          </w:tcPr>
          <w:p w14:paraId="3047E674" w14:textId="394CABB8" w:rsidR="00B35E9F" w:rsidRPr="0095745A" w:rsidRDefault="00A21085" w:rsidP="00BF2CC1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17h20-18h20</w:t>
            </w:r>
          </w:p>
        </w:tc>
      </w:tr>
      <w:tr w:rsidR="00B35E9F" w14:paraId="083A4309" w14:textId="77777777" w:rsidTr="0095745A">
        <w:trPr>
          <w:jc w:val="center"/>
        </w:trPr>
        <w:tc>
          <w:tcPr>
            <w:tcW w:w="2495" w:type="dxa"/>
          </w:tcPr>
          <w:p w14:paraId="43DF1D14" w14:textId="0973AF17" w:rsidR="00B35E9F" w:rsidRPr="0095745A" w:rsidRDefault="00B35E9F" w:rsidP="00CB44A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Cours </w:t>
            </w:r>
            <w:r w:rsidR="00CC42A4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confirmé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(à partir de 201</w:t>
            </w:r>
            <w:r w:rsidR="006E3FF9"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95745A">
              <w:rPr>
                <w:rFonts w:ascii="Tahoma" w:hAnsi="Tahoma" w:cs="Tahoma"/>
                <w:b/>
                <w:bCs/>
                <w:sz w:val="16"/>
                <w:szCs w:val="16"/>
              </w:rPr>
              <w:t>*)</w:t>
            </w:r>
          </w:p>
        </w:tc>
        <w:tc>
          <w:tcPr>
            <w:tcW w:w="1134" w:type="dxa"/>
            <w:tcBorders>
              <w:top w:val="nil"/>
            </w:tcBorders>
          </w:tcPr>
          <w:p w14:paraId="616B5810" w14:textId="3376A328" w:rsidR="00B35E9F" w:rsidRPr="0095745A" w:rsidRDefault="00B35E9F" w:rsidP="00CB44A0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275" w:type="dxa"/>
          </w:tcPr>
          <w:p w14:paraId="1ADC15BA" w14:textId="30AB629F" w:rsidR="00442533" w:rsidRPr="0095745A" w:rsidRDefault="00B35E9F" w:rsidP="00442533">
            <w:pPr>
              <w:rPr>
                <w:rFonts w:ascii="Tahoma" w:hAnsi="Tahoma" w:cs="Tahoma"/>
                <w:b/>
                <w:bCs/>
                <w:sz w:val="16"/>
              </w:rPr>
            </w:pPr>
            <w:r w:rsidRPr="0095745A">
              <w:rPr>
                <w:rFonts w:ascii="Tahoma" w:hAnsi="Tahoma" w:cs="Tahoma"/>
                <w:b/>
                <w:bCs/>
                <w:sz w:val="16"/>
              </w:rPr>
              <w:t>18h</w:t>
            </w:r>
            <w:r w:rsidR="00442533" w:rsidRPr="0095745A">
              <w:rPr>
                <w:rFonts w:ascii="Tahoma" w:hAnsi="Tahoma" w:cs="Tahoma"/>
                <w:b/>
                <w:bCs/>
                <w:sz w:val="16"/>
              </w:rPr>
              <w:t>30</w:t>
            </w:r>
            <w:r w:rsidRPr="0095745A">
              <w:rPr>
                <w:rFonts w:ascii="Tahoma" w:hAnsi="Tahoma" w:cs="Tahoma"/>
                <w:b/>
                <w:bCs/>
                <w:sz w:val="16"/>
              </w:rPr>
              <w:t>-19h</w:t>
            </w:r>
            <w:r w:rsidR="00442533" w:rsidRPr="0095745A">
              <w:rPr>
                <w:rFonts w:ascii="Tahoma" w:hAnsi="Tahoma" w:cs="Tahoma"/>
                <w:b/>
                <w:bCs/>
                <w:sz w:val="16"/>
              </w:rPr>
              <w:t>30</w:t>
            </w:r>
          </w:p>
        </w:tc>
      </w:tr>
      <w:tr w:rsidR="00B35E9F" w14:paraId="31DA4BCC" w14:textId="77777777" w:rsidTr="00B35E9F">
        <w:trPr>
          <w:jc w:val="center"/>
        </w:trPr>
        <w:tc>
          <w:tcPr>
            <w:tcW w:w="2495" w:type="dxa"/>
            <w:shd w:val="clear" w:color="auto" w:fill="BFBFBF"/>
          </w:tcPr>
          <w:p w14:paraId="4670C219" w14:textId="77777777" w:rsidR="00B35E9F" w:rsidRPr="00CC42A4" w:rsidRDefault="00B35E9F" w:rsidP="00DC14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/>
          </w:tcPr>
          <w:p w14:paraId="6ED31983" w14:textId="77777777" w:rsidR="00B35E9F" w:rsidRDefault="00B35E9F" w:rsidP="00DC14FB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75" w:type="dxa"/>
            <w:shd w:val="clear" w:color="auto" w:fill="BFBFBF"/>
          </w:tcPr>
          <w:p w14:paraId="50CF0AB3" w14:textId="77777777" w:rsidR="00B35E9F" w:rsidRDefault="00B35E9F" w:rsidP="00DC14FB">
            <w:pPr>
              <w:rPr>
                <w:rFonts w:ascii="Tahoma" w:hAnsi="Tahoma" w:cs="Tahoma"/>
                <w:sz w:val="16"/>
              </w:rPr>
            </w:pPr>
          </w:p>
        </w:tc>
      </w:tr>
    </w:tbl>
    <w:p w14:paraId="3E2A682B" w14:textId="77777777" w:rsidR="00227B5D" w:rsidRDefault="00227B5D" w:rsidP="00C66C03">
      <w:pPr>
        <w:ind w:firstLine="142"/>
        <w:rPr>
          <w:rFonts w:ascii="Tahoma" w:hAnsi="Tahoma" w:cs="Tahoma"/>
          <w:b/>
          <w:bCs/>
          <w:sz w:val="16"/>
        </w:rPr>
      </w:pPr>
    </w:p>
    <w:p w14:paraId="7BEB006D" w14:textId="2E9FAEF5" w:rsidR="00775C65" w:rsidRDefault="008F05C6" w:rsidP="00F5613D">
      <w:pPr>
        <w:ind w:left="284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* </w:t>
      </w:r>
      <w:r w:rsidR="00227B5D">
        <w:rPr>
          <w:rFonts w:ascii="Tahoma" w:hAnsi="Tahoma" w:cs="Tahoma"/>
          <w:b/>
          <w:bCs/>
          <w:sz w:val="16"/>
        </w:rPr>
        <w:t>Certain(e)s des années</w:t>
      </w:r>
      <w:r w:rsidR="00683204">
        <w:rPr>
          <w:rFonts w:ascii="Tahoma" w:hAnsi="Tahoma" w:cs="Tahoma"/>
          <w:b/>
          <w:bCs/>
          <w:sz w:val="16"/>
        </w:rPr>
        <w:t xml:space="preserve"> </w:t>
      </w:r>
      <w:r w:rsidR="00365257">
        <w:rPr>
          <w:rFonts w:ascii="Tahoma" w:hAnsi="Tahoma" w:cs="Tahoma"/>
          <w:b/>
          <w:bCs/>
          <w:sz w:val="16"/>
        </w:rPr>
        <w:t xml:space="preserve">poussin </w:t>
      </w:r>
      <w:r w:rsidR="00FD2E15">
        <w:rPr>
          <w:rFonts w:ascii="Tahoma" w:hAnsi="Tahoma" w:cs="Tahoma"/>
          <w:b/>
          <w:bCs/>
          <w:sz w:val="16"/>
        </w:rPr>
        <w:t>201</w:t>
      </w:r>
      <w:r w:rsidR="00113CE0">
        <w:rPr>
          <w:rFonts w:ascii="Tahoma" w:hAnsi="Tahoma" w:cs="Tahoma"/>
          <w:b/>
          <w:bCs/>
          <w:sz w:val="16"/>
        </w:rPr>
        <w:t>6</w:t>
      </w:r>
      <w:r w:rsidR="00FD2E15">
        <w:rPr>
          <w:rFonts w:ascii="Tahoma" w:hAnsi="Tahoma" w:cs="Tahoma"/>
          <w:b/>
          <w:bCs/>
          <w:sz w:val="16"/>
        </w:rPr>
        <w:t>*</w:t>
      </w:r>
      <w:r w:rsidR="00045FF6">
        <w:rPr>
          <w:rFonts w:ascii="Tahoma" w:hAnsi="Tahoma" w:cs="Tahoma"/>
          <w:b/>
          <w:bCs/>
          <w:sz w:val="16"/>
        </w:rPr>
        <w:t xml:space="preserve"> &amp; </w:t>
      </w:r>
      <w:r w:rsidR="00FD2E15">
        <w:rPr>
          <w:rFonts w:ascii="Tahoma" w:hAnsi="Tahoma" w:cs="Tahoma"/>
          <w:b/>
          <w:bCs/>
          <w:sz w:val="16"/>
        </w:rPr>
        <w:t>2019*</w:t>
      </w:r>
      <w:r w:rsidR="00EE4346">
        <w:rPr>
          <w:rFonts w:ascii="Tahoma" w:hAnsi="Tahoma" w:cs="Tahoma"/>
          <w:b/>
          <w:bCs/>
          <w:sz w:val="16"/>
        </w:rPr>
        <w:t xml:space="preserve"> </w:t>
      </w:r>
      <w:r w:rsidR="00B21DED">
        <w:rPr>
          <w:rFonts w:ascii="Tahoma" w:hAnsi="Tahoma" w:cs="Tahoma"/>
          <w:b/>
          <w:bCs/>
          <w:sz w:val="16"/>
        </w:rPr>
        <w:t>peuvent être placé(e)s</w:t>
      </w:r>
      <w:r w:rsidR="0047105D">
        <w:rPr>
          <w:rFonts w:ascii="Tahoma" w:hAnsi="Tahoma" w:cs="Tahoma"/>
          <w:b/>
          <w:bCs/>
          <w:sz w:val="16"/>
        </w:rPr>
        <w:t xml:space="preserve"> </w:t>
      </w:r>
      <w:r w:rsidR="00227B5D">
        <w:rPr>
          <w:rFonts w:ascii="Tahoma" w:hAnsi="Tahoma" w:cs="Tahoma"/>
          <w:b/>
          <w:bCs/>
          <w:sz w:val="16"/>
        </w:rPr>
        <w:t xml:space="preserve">dans le cours </w:t>
      </w:r>
      <w:r w:rsidR="00392FFB">
        <w:rPr>
          <w:rFonts w:ascii="Tahoma" w:hAnsi="Tahoma" w:cs="Tahoma"/>
          <w:b/>
          <w:bCs/>
          <w:sz w:val="16"/>
        </w:rPr>
        <w:t>supérieur</w:t>
      </w:r>
      <w:r w:rsidR="00744E54">
        <w:rPr>
          <w:rFonts w:ascii="Tahoma" w:hAnsi="Tahoma" w:cs="Tahoma"/>
          <w:b/>
          <w:bCs/>
          <w:sz w:val="16"/>
        </w:rPr>
        <w:t xml:space="preserve"> suivant </w:t>
      </w:r>
      <w:r w:rsidR="00227B5D">
        <w:rPr>
          <w:rFonts w:ascii="Tahoma" w:hAnsi="Tahoma" w:cs="Tahoma"/>
          <w:b/>
          <w:bCs/>
          <w:sz w:val="16"/>
        </w:rPr>
        <w:t>niveau de pratique</w:t>
      </w:r>
      <w:r w:rsidR="00392FFB">
        <w:rPr>
          <w:rFonts w:ascii="Tahoma" w:hAnsi="Tahoma" w:cs="Tahoma"/>
          <w:b/>
          <w:bCs/>
          <w:sz w:val="16"/>
        </w:rPr>
        <w:t xml:space="preserve"> et morphologie</w:t>
      </w:r>
    </w:p>
    <w:p w14:paraId="017C4864" w14:textId="77777777" w:rsidR="00F5613D" w:rsidRPr="00FA7253" w:rsidRDefault="006F36AA" w:rsidP="006F36AA">
      <w:pPr>
        <w:rPr>
          <w:rFonts w:ascii="Tahoma" w:hAnsi="Tahoma" w:cs="Tahoma"/>
          <w:b/>
          <w:bCs/>
          <w:i/>
          <w:iCs/>
          <w:color w:val="FF0000"/>
          <w:sz w:val="16"/>
        </w:rPr>
      </w:pPr>
      <w:r>
        <w:rPr>
          <w:rFonts w:ascii="Tahoma" w:hAnsi="Tahoma" w:cs="Tahoma"/>
          <w:b/>
          <w:bCs/>
          <w:sz w:val="16"/>
        </w:rPr>
        <w:tab/>
      </w:r>
    </w:p>
    <w:p w14:paraId="6A8915B0" w14:textId="77777777" w:rsidR="00470505" w:rsidRDefault="00470505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7ED873CF" w14:textId="77777777" w:rsidR="00247F5F" w:rsidRDefault="00247F5F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36550A49" w14:textId="77777777" w:rsidR="00247F5F" w:rsidRDefault="00247F5F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3D5DCE3D" w14:textId="77777777" w:rsidR="005378C4" w:rsidRDefault="005378C4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57D8423F" w14:textId="77777777" w:rsidR="00B45AB3" w:rsidRDefault="00B45AB3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22084561" w14:textId="77777777" w:rsidR="003F0E2D" w:rsidRDefault="003F0E2D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3B802938" w14:textId="77777777" w:rsidR="00DB36E6" w:rsidRDefault="00DB36E6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3CE01ADD" w14:textId="77777777" w:rsidR="008462ED" w:rsidRDefault="008462ED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725C4390" w14:textId="77777777" w:rsidR="008462ED" w:rsidRDefault="008462ED">
      <w:pPr>
        <w:pStyle w:val="Retraitcorpsdetexte"/>
        <w:ind w:right="-264"/>
        <w:jc w:val="center"/>
        <w:rPr>
          <w:b/>
          <w:bCs/>
          <w:sz w:val="18"/>
          <w:u w:val="single"/>
        </w:rPr>
      </w:pPr>
    </w:p>
    <w:p w14:paraId="2811E9B0" w14:textId="7C7367A6" w:rsidR="00227B5D" w:rsidRDefault="00227B5D">
      <w:pPr>
        <w:pStyle w:val="Retraitcorpsdetexte"/>
        <w:ind w:right="-264"/>
        <w:jc w:val="center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TARIF des COTISATIONS</w:t>
      </w:r>
    </w:p>
    <w:p w14:paraId="523EDC3A" w14:textId="77777777" w:rsidR="00227B5D" w:rsidRDefault="00227B5D">
      <w:pPr>
        <w:rPr>
          <w:rFonts w:ascii="Tahoma" w:hAnsi="Tahoma" w:cs="Tahoma"/>
          <w:sz w:val="16"/>
        </w:rPr>
      </w:pPr>
    </w:p>
    <w:p w14:paraId="50938E5C" w14:textId="77777777" w:rsidR="00227B5D" w:rsidRPr="000D3783" w:rsidRDefault="00227B5D">
      <w:pPr>
        <w:rPr>
          <w:rFonts w:ascii="Tahoma" w:hAnsi="Tahoma" w:cs="Tahoma"/>
        </w:rPr>
      </w:pPr>
    </w:p>
    <w:p w14:paraId="622593FA" w14:textId="77777777" w:rsidR="00227B5D" w:rsidRDefault="00227B5D">
      <w:pPr>
        <w:rPr>
          <w:rFonts w:ascii="Tahoma" w:hAnsi="Tahoma" w:cs="Tahoma"/>
          <w:sz w:val="16"/>
        </w:rPr>
      </w:pPr>
    </w:p>
    <w:tbl>
      <w:tblPr>
        <w:tblW w:w="7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863"/>
        <w:gridCol w:w="883"/>
        <w:gridCol w:w="1157"/>
        <w:gridCol w:w="1057"/>
        <w:gridCol w:w="1057"/>
      </w:tblGrid>
      <w:tr w:rsidR="00470505" w14:paraId="046AB916" w14:textId="77777777" w:rsidTr="0029588E">
        <w:trPr>
          <w:jc w:val="center"/>
        </w:trPr>
        <w:tc>
          <w:tcPr>
            <w:tcW w:w="704" w:type="dxa"/>
          </w:tcPr>
          <w:p w14:paraId="56AAB9AE" w14:textId="77777777" w:rsidR="00470505" w:rsidRDefault="00470505" w:rsidP="00470505">
            <w:pPr>
              <w:ind w:left="31" w:firstLine="381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6EA23C92" w14:textId="77777777" w:rsidR="00470505" w:rsidRDefault="00470505" w:rsidP="00470505">
            <w:pPr>
              <w:ind w:left="31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Tarifs</w:t>
            </w:r>
          </w:p>
        </w:tc>
        <w:tc>
          <w:tcPr>
            <w:tcW w:w="2863" w:type="dxa"/>
          </w:tcPr>
          <w:p w14:paraId="60FAB09D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0C564F61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Cours groupe</w:t>
            </w:r>
          </w:p>
        </w:tc>
        <w:tc>
          <w:tcPr>
            <w:tcW w:w="883" w:type="dxa"/>
          </w:tcPr>
          <w:p w14:paraId="662FF5A2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58EF26EF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822644">
              <w:rPr>
                <w:rFonts w:ascii="Tahoma" w:hAnsi="Tahoma" w:cs="Tahoma"/>
                <w:b/>
                <w:bCs/>
                <w:sz w:val="18"/>
              </w:rPr>
              <w:t xml:space="preserve">licence </w:t>
            </w:r>
            <w:r>
              <w:rPr>
                <w:rFonts w:ascii="Tahoma" w:hAnsi="Tahoma" w:cs="Tahoma"/>
                <w:b/>
                <w:bCs/>
                <w:sz w:val="18"/>
              </w:rPr>
              <w:t>fédérale</w:t>
            </w:r>
          </w:p>
          <w:p w14:paraId="69B58BEB" w14:textId="77777777" w:rsidR="00470505" w:rsidRPr="00450C79" w:rsidRDefault="00470505" w:rsidP="00470505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57" w:type="dxa"/>
          </w:tcPr>
          <w:p w14:paraId="74C5A231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5CEC1A40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Adhésion association </w:t>
            </w:r>
          </w:p>
        </w:tc>
        <w:tc>
          <w:tcPr>
            <w:tcW w:w="1057" w:type="dxa"/>
          </w:tcPr>
          <w:p w14:paraId="68B7EB2E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72C62D0F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524E2">
              <w:rPr>
                <w:rFonts w:ascii="Tahoma" w:hAnsi="Tahoma" w:cs="Tahoma"/>
                <w:b/>
                <w:bCs/>
                <w:sz w:val="18"/>
              </w:rPr>
              <w:t xml:space="preserve">Cotisation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cours </w:t>
            </w:r>
            <w:r w:rsidRPr="001524E2">
              <w:rPr>
                <w:rFonts w:ascii="Tahoma" w:hAnsi="Tahoma" w:cs="Tahoma"/>
                <w:b/>
                <w:bCs/>
                <w:sz w:val="18"/>
              </w:rPr>
              <w:br/>
            </w:r>
          </w:p>
        </w:tc>
        <w:tc>
          <w:tcPr>
            <w:tcW w:w="1057" w:type="dxa"/>
          </w:tcPr>
          <w:p w14:paraId="37BB8120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2F557906" w14:textId="77777777" w:rsidR="00470505" w:rsidRDefault="00470505" w:rsidP="00470505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Total</w:t>
            </w:r>
          </w:p>
          <w:p w14:paraId="7D10B132" w14:textId="77777777" w:rsidR="00470505" w:rsidRPr="001524E2" w:rsidRDefault="00470505" w:rsidP="00470505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année</w:t>
            </w:r>
          </w:p>
        </w:tc>
      </w:tr>
      <w:tr w:rsidR="00CC42A4" w:rsidRPr="00D6242B" w14:paraId="3A75BC9F" w14:textId="77777777" w:rsidTr="00EF4436">
        <w:trPr>
          <w:jc w:val="center"/>
        </w:trPr>
        <w:tc>
          <w:tcPr>
            <w:tcW w:w="704" w:type="dxa"/>
          </w:tcPr>
          <w:p w14:paraId="5F3C09B4" w14:textId="77777777" w:rsidR="00CC42A4" w:rsidRPr="00D6242B" w:rsidRDefault="00CC42A4" w:rsidP="00CC42A4">
            <w:pPr>
              <w:tabs>
                <w:tab w:val="left" w:pos="348"/>
              </w:tabs>
              <w:ind w:left="31"/>
              <w:jc w:val="center"/>
              <w:rPr>
                <w:rFonts w:ascii="Tahoma" w:hAnsi="Tahoma" w:cs="Tahoma"/>
                <w:sz w:val="18"/>
              </w:rPr>
            </w:pPr>
            <w:r w:rsidRPr="00D6242B">
              <w:rPr>
                <w:rFonts w:ascii="Tahoma" w:hAnsi="Tahoma" w:cs="Tahoma"/>
                <w:sz w:val="18"/>
              </w:rPr>
              <w:t>1</w:t>
            </w:r>
          </w:p>
        </w:tc>
        <w:tc>
          <w:tcPr>
            <w:tcW w:w="2863" w:type="dxa"/>
          </w:tcPr>
          <w:p w14:paraId="1D4D2F76" w14:textId="1AADC64C" w:rsidR="00CC42A4" w:rsidRPr="00D6242B" w:rsidRDefault="00A21085" w:rsidP="00CC42A4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2019-2020-2021-2022</w:t>
            </w:r>
          </w:p>
        </w:tc>
        <w:tc>
          <w:tcPr>
            <w:tcW w:w="883" w:type="dxa"/>
          </w:tcPr>
          <w:p w14:paraId="35227904" w14:textId="722D5E64" w:rsidR="00CC42A4" w:rsidRPr="00D6242B" w:rsidRDefault="003B3477" w:rsidP="00CC42A4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46</w:t>
            </w:r>
            <w:r w:rsidRPr="00D6242B">
              <w:rPr>
                <w:rFonts w:ascii="Tahoma" w:hAnsi="Tahoma" w:cs="Tahoma"/>
                <w:sz w:val="18"/>
              </w:rPr>
              <w:t>€</w:t>
            </w:r>
          </w:p>
        </w:tc>
        <w:tc>
          <w:tcPr>
            <w:tcW w:w="1157" w:type="dxa"/>
          </w:tcPr>
          <w:p w14:paraId="06895C4F" w14:textId="579EA5A7" w:rsidR="00CC42A4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  <w:r w:rsidRPr="00792A00">
              <w:rPr>
                <w:rFonts w:ascii="Tahoma" w:hAnsi="Tahoma" w:cs="Tahoma"/>
                <w:sz w:val="18"/>
              </w:rPr>
              <w:t>40€</w:t>
            </w:r>
          </w:p>
        </w:tc>
        <w:tc>
          <w:tcPr>
            <w:tcW w:w="1057" w:type="dxa"/>
          </w:tcPr>
          <w:p w14:paraId="5EA6EB9C" w14:textId="2CE36DB6" w:rsidR="00CC42A4" w:rsidRPr="001524E2" w:rsidRDefault="006C160C" w:rsidP="00CC42A4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100</w:t>
            </w:r>
            <w:r w:rsidR="00CC42A4" w:rsidRPr="001524E2">
              <w:rPr>
                <w:rFonts w:ascii="Tahoma" w:hAnsi="Tahoma" w:cs="Tahoma"/>
                <w:sz w:val="18"/>
              </w:rPr>
              <w:t>€</w:t>
            </w:r>
          </w:p>
        </w:tc>
        <w:tc>
          <w:tcPr>
            <w:tcW w:w="1057" w:type="dxa"/>
          </w:tcPr>
          <w:p w14:paraId="44A9A041" w14:textId="61C12CD7" w:rsidR="00CC42A4" w:rsidRPr="001524E2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  <w:r w:rsidRPr="001524E2">
              <w:rPr>
                <w:rFonts w:ascii="Tahoma" w:hAnsi="Tahoma" w:cs="Tahoma"/>
                <w:sz w:val="18"/>
              </w:rPr>
              <w:t>1</w:t>
            </w:r>
            <w:r>
              <w:rPr>
                <w:rFonts w:ascii="Tahoma" w:hAnsi="Tahoma" w:cs="Tahoma"/>
                <w:sz w:val="18"/>
              </w:rPr>
              <w:t>8</w:t>
            </w:r>
            <w:r w:rsidR="003B3477">
              <w:rPr>
                <w:rFonts w:ascii="Tahoma" w:hAnsi="Tahoma" w:cs="Tahoma"/>
                <w:sz w:val="18"/>
              </w:rPr>
              <w:t>6</w:t>
            </w:r>
            <w:r w:rsidRPr="001524E2">
              <w:rPr>
                <w:rFonts w:ascii="Tahoma" w:hAnsi="Tahoma" w:cs="Tahoma"/>
                <w:sz w:val="18"/>
              </w:rPr>
              <w:t>€</w:t>
            </w:r>
          </w:p>
        </w:tc>
      </w:tr>
      <w:tr w:rsidR="00296203" w14:paraId="269A50BF" w14:textId="77777777" w:rsidTr="000B29B9">
        <w:trPr>
          <w:jc w:val="center"/>
        </w:trPr>
        <w:tc>
          <w:tcPr>
            <w:tcW w:w="704" w:type="dxa"/>
          </w:tcPr>
          <w:p w14:paraId="79046088" w14:textId="77777777" w:rsidR="00296203" w:rsidRDefault="00296203" w:rsidP="00882DBD">
            <w:pPr>
              <w:tabs>
                <w:tab w:val="left" w:pos="348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</w:p>
        </w:tc>
        <w:tc>
          <w:tcPr>
            <w:tcW w:w="2863" w:type="dxa"/>
          </w:tcPr>
          <w:p w14:paraId="37F84727" w14:textId="10E763C2" w:rsidR="00296203" w:rsidRDefault="000B29B9" w:rsidP="0029620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 xml:space="preserve">Mini-pous 2018-2019(confirmé) </w:t>
            </w:r>
            <w:r w:rsidR="00296203">
              <w:rPr>
                <w:rFonts w:ascii="Tahoma" w:hAnsi="Tahoma" w:cs="Tahoma"/>
                <w:sz w:val="16"/>
              </w:rPr>
              <w:t xml:space="preserve">Poussin </w:t>
            </w:r>
            <w:r w:rsidR="006C160C">
              <w:rPr>
                <w:rFonts w:ascii="Tahoma" w:hAnsi="Tahoma" w:cs="Tahoma"/>
                <w:sz w:val="16"/>
              </w:rPr>
              <w:t>2017-2016</w:t>
            </w:r>
            <w:r w:rsidR="00F76CF7">
              <w:rPr>
                <w:rFonts w:ascii="Tahoma" w:hAnsi="Tahoma" w:cs="Tahoma"/>
                <w:sz w:val="16"/>
              </w:rPr>
              <w:t>*</w:t>
            </w:r>
            <w:r w:rsidR="00296203"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883" w:type="dxa"/>
            <w:tcBorders>
              <w:bottom w:val="nil"/>
            </w:tcBorders>
          </w:tcPr>
          <w:p w14:paraId="4ACE85D9" w14:textId="66769F9A" w:rsidR="00296203" w:rsidRDefault="00296203" w:rsidP="0029620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</w:t>
            </w:r>
            <w:r w:rsidR="003B3477">
              <w:rPr>
                <w:rFonts w:ascii="Tahoma" w:hAnsi="Tahoma" w:cs="Tahoma"/>
                <w:sz w:val="18"/>
              </w:rPr>
              <w:t>6</w:t>
            </w:r>
            <w:r w:rsidRPr="00D6242B">
              <w:rPr>
                <w:rFonts w:ascii="Tahoma" w:hAnsi="Tahoma" w:cs="Tahoma"/>
                <w:sz w:val="18"/>
              </w:rPr>
              <w:t>€</w:t>
            </w:r>
          </w:p>
        </w:tc>
        <w:tc>
          <w:tcPr>
            <w:tcW w:w="1157" w:type="dxa"/>
            <w:tcBorders>
              <w:bottom w:val="nil"/>
            </w:tcBorders>
          </w:tcPr>
          <w:p w14:paraId="6FF1B823" w14:textId="4363F3B4" w:rsidR="00296203" w:rsidRDefault="00296203" w:rsidP="00296203">
            <w:pPr>
              <w:jc w:val="center"/>
              <w:rPr>
                <w:rFonts w:ascii="Tahoma" w:hAnsi="Tahoma" w:cs="Tahoma"/>
                <w:sz w:val="18"/>
              </w:rPr>
            </w:pPr>
            <w:r w:rsidRPr="00792A00">
              <w:rPr>
                <w:rFonts w:ascii="Tahoma" w:hAnsi="Tahoma" w:cs="Tahoma"/>
                <w:sz w:val="18"/>
              </w:rPr>
              <w:t>40€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2731FC8B" w14:textId="15C36F3F" w:rsidR="00296203" w:rsidRPr="001524E2" w:rsidRDefault="00296203" w:rsidP="00FF2EAB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 w:rsidR="006C160C">
              <w:rPr>
                <w:rFonts w:ascii="Tahoma" w:hAnsi="Tahoma" w:cs="Tahoma"/>
                <w:sz w:val="18"/>
              </w:rPr>
              <w:t>2</w:t>
            </w:r>
            <w:r w:rsidR="00882DBD">
              <w:rPr>
                <w:rFonts w:ascii="Tahoma" w:hAnsi="Tahoma" w:cs="Tahoma"/>
                <w:sz w:val="18"/>
              </w:rPr>
              <w:t>4</w:t>
            </w:r>
            <w:r w:rsidRPr="001524E2">
              <w:rPr>
                <w:rFonts w:ascii="Tahoma" w:hAnsi="Tahoma" w:cs="Tahoma"/>
                <w:sz w:val="18"/>
              </w:rPr>
              <w:t>€</w:t>
            </w:r>
          </w:p>
        </w:tc>
        <w:tc>
          <w:tcPr>
            <w:tcW w:w="1057" w:type="dxa"/>
            <w:tcBorders>
              <w:bottom w:val="nil"/>
            </w:tcBorders>
          </w:tcPr>
          <w:p w14:paraId="43B234A4" w14:textId="6AFD06CD" w:rsidR="00296203" w:rsidRPr="001524E2" w:rsidRDefault="00FF2EAB" w:rsidP="0029620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  <w:r w:rsidR="006C160C">
              <w:rPr>
                <w:rFonts w:ascii="Tahoma" w:hAnsi="Tahoma" w:cs="Tahoma"/>
                <w:sz w:val="18"/>
              </w:rPr>
              <w:t>1</w:t>
            </w:r>
            <w:r w:rsidR="000B29B9">
              <w:rPr>
                <w:rFonts w:ascii="Tahoma" w:hAnsi="Tahoma" w:cs="Tahoma"/>
                <w:sz w:val="18"/>
              </w:rPr>
              <w:t>0</w:t>
            </w:r>
            <w:r w:rsidR="00296203" w:rsidRPr="001524E2">
              <w:rPr>
                <w:rFonts w:ascii="Tahoma" w:hAnsi="Tahoma" w:cs="Tahoma"/>
                <w:sz w:val="18"/>
              </w:rPr>
              <w:t>€</w:t>
            </w:r>
          </w:p>
        </w:tc>
      </w:tr>
      <w:tr w:rsidR="00CC42A4" w14:paraId="51B92C89" w14:textId="77777777" w:rsidTr="000B29B9">
        <w:trPr>
          <w:jc w:val="center"/>
        </w:trPr>
        <w:tc>
          <w:tcPr>
            <w:tcW w:w="704" w:type="dxa"/>
          </w:tcPr>
          <w:p w14:paraId="091868B6" w14:textId="77777777" w:rsidR="00CC42A4" w:rsidRDefault="00CC42A4" w:rsidP="00CC42A4">
            <w:pPr>
              <w:tabs>
                <w:tab w:val="left" w:pos="348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</w:t>
            </w:r>
          </w:p>
        </w:tc>
        <w:tc>
          <w:tcPr>
            <w:tcW w:w="2863" w:type="dxa"/>
          </w:tcPr>
          <w:p w14:paraId="284E98DE" w14:textId="254E1812" w:rsidR="00CC42A4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>P</w:t>
            </w:r>
            <w:r w:rsidRPr="00E10CB7">
              <w:rPr>
                <w:rFonts w:ascii="Tahoma" w:hAnsi="Tahoma" w:cs="Tahoma"/>
                <w:sz w:val="16"/>
              </w:rPr>
              <w:t xml:space="preserve">oussin </w:t>
            </w:r>
            <w:r w:rsidR="006C160C">
              <w:rPr>
                <w:rFonts w:ascii="Tahoma" w:hAnsi="Tahoma" w:cs="Tahoma"/>
                <w:sz w:val="16"/>
              </w:rPr>
              <w:t>2016*</w:t>
            </w:r>
            <w:r w:rsidRPr="00E10CB7">
              <w:rPr>
                <w:rFonts w:ascii="Tahoma" w:hAnsi="Tahoma" w:cs="Tahoma"/>
                <w:sz w:val="16"/>
              </w:rPr>
              <w:t>, Benjamin, cadet, Junior et sénior</w:t>
            </w:r>
          </w:p>
        </w:tc>
        <w:tc>
          <w:tcPr>
            <w:tcW w:w="883" w:type="dxa"/>
            <w:tcBorders>
              <w:top w:val="nil"/>
            </w:tcBorders>
          </w:tcPr>
          <w:p w14:paraId="6A4B41BB" w14:textId="7164F934" w:rsidR="00CC42A4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4258EE7" w14:textId="5A05D589" w:rsidR="00CC42A4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0FE82A4F" w14:textId="3D092845" w:rsidR="00CC42A4" w:rsidRPr="001524E2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 w:rsidR="006C160C">
              <w:rPr>
                <w:rFonts w:ascii="Tahoma" w:hAnsi="Tahoma" w:cs="Tahoma"/>
                <w:sz w:val="18"/>
              </w:rPr>
              <w:t>4</w:t>
            </w:r>
            <w:r w:rsidR="000B29B9">
              <w:rPr>
                <w:rFonts w:ascii="Tahoma" w:hAnsi="Tahoma" w:cs="Tahoma"/>
                <w:sz w:val="18"/>
              </w:rPr>
              <w:t>0</w:t>
            </w:r>
            <w:r w:rsidRPr="001524E2">
              <w:rPr>
                <w:rFonts w:ascii="Tahoma" w:hAnsi="Tahoma" w:cs="Tahoma"/>
                <w:sz w:val="18"/>
              </w:rPr>
              <w:t>€</w:t>
            </w:r>
          </w:p>
        </w:tc>
        <w:tc>
          <w:tcPr>
            <w:tcW w:w="1057" w:type="dxa"/>
            <w:tcBorders>
              <w:top w:val="nil"/>
            </w:tcBorders>
          </w:tcPr>
          <w:p w14:paraId="58ABCBE0" w14:textId="6B5D437A" w:rsidR="00CC42A4" w:rsidRPr="001524E2" w:rsidRDefault="00CC42A4" w:rsidP="00CC42A4">
            <w:pPr>
              <w:jc w:val="center"/>
              <w:rPr>
                <w:rFonts w:ascii="Tahoma" w:hAnsi="Tahoma" w:cs="Tahoma"/>
                <w:sz w:val="18"/>
              </w:rPr>
            </w:pPr>
            <w:r w:rsidRPr="001524E2">
              <w:rPr>
                <w:rFonts w:ascii="Tahoma" w:hAnsi="Tahoma" w:cs="Tahoma"/>
                <w:sz w:val="18"/>
              </w:rPr>
              <w:t>2</w:t>
            </w:r>
            <w:r w:rsidR="006C160C">
              <w:rPr>
                <w:rFonts w:ascii="Tahoma" w:hAnsi="Tahoma" w:cs="Tahoma"/>
                <w:sz w:val="18"/>
              </w:rPr>
              <w:t>2</w:t>
            </w:r>
            <w:r w:rsidR="000B29B9">
              <w:rPr>
                <w:rFonts w:ascii="Tahoma" w:hAnsi="Tahoma" w:cs="Tahoma"/>
                <w:sz w:val="18"/>
              </w:rPr>
              <w:t>6</w:t>
            </w:r>
            <w:r w:rsidRPr="001524E2">
              <w:rPr>
                <w:rFonts w:ascii="Tahoma" w:hAnsi="Tahoma" w:cs="Tahoma"/>
                <w:sz w:val="18"/>
              </w:rPr>
              <w:t>€</w:t>
            </w:r>
          </w:p>
        </w:tc>
      </w:tr>
    </w:tbl>
    <w:p w14:paraId="4D092222" w14:textId="77777777" w:rsidR="0015761B" w:rsidRDefault="0015761B" w:rsidP="0015761B">
      <w:pPr>
        <w:numPr>
          <w:ilvl w:val="0"/>
          <w:numId w:val="21"/>
        </w:numPr>
        <w:tabs>
          <w:tab w:val="clear" w:pos="720"/>
        </w:tabs>
        <w:ind w:left="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Un reçu sera délivré à chaque demande</w:t>
      </w:r>
    </w:p>
    <w:p w14:paraId="2EEC0EB4" w14:textId="77777777" w:rsidR="00BC5AA6" w:rsidRDefault="00BC5AA6">
      <w:pPr>
        <w:jc w:val="both"/>
        <w:rPr>
          <w:rFonts w:ascii="Tahoma" w:hAnsi="Tahoma" w:cs="Tahoma"/>
          <w:b/>
          <w:bCs/>
        </w:rPr>
      </w:pPr>
    </w:p>
    <w:p w14:paraId="6DF2F028" w14:textId="52C371A8" w:rsidR="00AE2064" w:rsidRDefault="00227B5D">
      <w:pPr>
        <w:jc w:val="both"/>
        <w:rPr>
          <w:rFonts w:ascii="Tahoma" w:hAnsi="Tahoma" w:cs="Tahoma"/>
          <w:b/>
          <w:bCs/>
          <w:sz w:val="20"/>
        </w:rPr>
      </w:pPr>
      <w:r w:rsidRPr="000D3783">
        <w:rPr>
          <w:rFonts w:ascii="Tahoma" w:hAnsi="Tahoma" w:cs="Tahoma"/>
          <w:b/>
          <w:bCs/>
        </w:rPr>
        <w:t>Famille nombreuse </w:t>
      </w:r>
      <w:r w:rsidRPr="000D3783">
        <w:rPr>
          <w:rFonts w:ascii="Tahoma" w:hAnsi="Tahoma" w:cs="Tahoma"/>
          <w:b/>
          <w:bCs/>
          <w:sz w:val="20"/>
        </w:rPr>
        <w:t>:</w:t>
      </w:r>
    </w:p>
    <w:p w14:paraId="4F3F3B31" w14:textId="39550772" w:rsidR="007E52BC" w:rsidRPr="00B65A18" w:rsidRDefault="00470505" w:rsidP="001906B4">
      <w:pPr>
        <w:jc w:val="center"/>
        <w:rPr>
          <w:rFonts w:ascii="Tahoma" w:hAnsi="Tahoma" w:cs="Tahoma"/>
          <w:color w:val="FF0000"/>
          <w:sz w:val="20"/>
          <w:szCs w:val="32"/>
        </w:rPr>
      </w:pPr>
      <w:r>
        <w:rPr>
          <w:rFonts w:ascii="Tahoma" w:hAnsi="Tahoma" w:cs="Tahoma"/>
          <w:b/>
          <w:bCs/>
          <w:sz w:val="20"/>
        </w:rPr>
        <w:t xml:space="preserve">Réduction </w:t>
      </w:r>
      <w:r w:rsidR="00BF76F4">
        <w:rPr>
          <w:rFonts w:ascii="Tahoma" w:hAnsi="Tahoma" w:cs="Tahoma"/>
          <w:b/>
          <w:bCs/>
          <w:sz w:val="20"/>
        </w:rPr>
        <w:t>d’une</w:t>
      </w:r>
      <w:r>
        <w:rPr>
          <w:rFonts w:ascii="Tahoma" w:hAnsi="Tahoma" w:cs="Tahoma"/>
          <w:b/>
          <w:bCs/>
          <w:sz w:val="20"/>
        </w:rPr>
        <w:t xml:space="preserve"> adhésion</w:t>
      </w:r>
      <w:r w:rsidR="00092B41">
        <w:rPr>
          <w:rFonts w:ascii="Tahoma" w:hAnsi="Tahoma" w:cs="Tahoma"/>
          <w:b/>
          <w:bCs/>
          <w:sz w:val="20"/>
        </w:rPr>
        <w:t xml:space="preserve"> par famille</w:t>
      </w:r>
      <w:r w:rsidR="00E37090">
        <w:rPr>
          <w:rFonts w:ascii="Tahoma" w:hAnsi="Tahoma" w:cs="Tahoma"/>
          <w:b/>
          <w:bCs/>
          <w:sz w:val="20"/>
        </w:rPr>
        <w:t xml:space="preserve"> </w:t>
      </w:r>
    </w:p>
    <w:p w14:paraId="47CEB984" w14:textId="77777777" w:rsidR="00623B5C" w:rsidRPr="00B65A18" w:rsidRDefault="00623B5C" w:rsidP="00FC1273">
      <w:pPr>
        <w:ind w:left="180"/>
        <w:jc w:val="both"/>
        <w:rPr>
          <w:rFonts w:ascii="Tahoma" w:hAnsi="Tahoma" w:cs="Tahoma"/>
          <w:b/>
          <w:color w:val="FF0000"/>
          <w:sz w:val="32"/>
          <w:szCs w:val="32"/>
        </w:rPr>
      </w:pPr>
    </w:p>
    <w:p w14:paraId="0BB29467" w14:textId="77777777" w:rsidR="008462ED" w:rsidRDefault="008462ED" w:rsidP="008462ED">
      <w:pPr>
        <w:ind w:left="180"/>
        <w:jc w:val="both"/>
        <w:rPr>
          <w:rFonts w:ascii="Tahoma" w:hAnsi="Tahoma" w:cs="Tahoma"/>
          <w:b/>
          <w:bCs/>
        </w:rPr>
      </w:pPr>
    </w:p>
    <w:p w14:paraId="64F9435A" w14:textId="77777777" w:rsidR="008462ED" w:rsidRPr="00386336" w:rsidRDefault="008462ED" w:rsidP="008462ED">
      <w:pPr>
        <w:ind w:left="180"/>
        <w:jc w:val="both"/>
        <w:rPr>
          <w:rFonts w:ascii="Tahoma" w:hAnsi="Tahoma" w:cs="Tahoma"/>
          <w:b/>
          <w:i/>
          <w:color w:val="00B050"/>
          <w:sz w:val="16"/>
        </w:rPr>
      </w:pPr>
    </w:p>
    <w:p w14:paraId="55A32B8A" w14:textId="77777777" w:rsidR="00227B5D" w:rsidRPr="0053471C" w:rsidRDefault="00227B5D">
      <w:pPr>
        <w:jc w:val="both"/>
        <w:rPr>
          <w:rFonts w:ascii="Tahoma" w:hAnsi="Tahoma" w:cs="Tahoma"/>
          <w:sz w:val="16"/>
        </w:rPr>
      </w:pPr>
    </w:p>
    <w:p w14:paraId="6FCA3954" w14:textId="77777777" w:rsidR="00227B5D" w:rsidRPr="0053471C" w:rsidRDefault="00227B5D">
      <w:pPr>
        <w:jc w:val="both"/>
        <w:rPr>
          <w:rFonts w:ascii="Tahoma" w:hAnsi="Tahoma" w:cs="Tahoma"/>
          <w:b/>
          <w:bCs/>
          <w:sz w:val="16"/>
        </w:rPr>
      </w:pPr>
      <w:r w:rsidRPr="0053471C">
        <w:rPr>
          <w:rFonts w:ascii="Tahoma" w:hAnsi="Tahoma" w:cs="Tahoma"/>
          <w:b/>
          <w:bCs/>
          <w:sz w:val="32"/>
        </w:rPr>
        <w:t>Rappel</w:t>
      </w:r>
      <w:r w:rsidR="009C31DF">
        <w:rPr>
          <w:rFonts w:ascii="Tahoma" w:hAnsi="Tahoma" w:cs="Tahoma"/>
          <w:b/>
          <w:bCs/>
          <w:sz w:val="32"/>
        </w:rPr>
        <w:t xml:space="preserve"> </w:t>
      </w:r>
      <w:r w:rsidRPr="0053471C">
        <w:rPr>
          <w:rFonts w:ascii="Tahoma" w:hAnsi="Tahoma" w:cs="Tahoma"/>
          <w:b/>
          <w:bCs/>
          <w:sz w:val="16"/>
        </w:rPr>
        <w:t xml:space="preserve">: </w:t>
      </w:r>
    </w:p>
    <w:p w14:paraId="3C063072" w14:textId="77777777" w:rsidR="00B11E2C" w:rsidRPr="0053471C" w:rsidRDefault="00B11E2C">
      <w:pPr>
        <w:jc w:val="both"/>
        <w:rPr>
          <w:rFonts w:ascii="Tahoma" w:hAnsi="Tahoma" w:cs="Tahoma"/>
          <w:b/>
          <w:bCs/>
          <w:sz w:val="16"/>
        </w:rPr>
      </w:pPr>
    </w:p>
    <w:p w14:paraId="547D52AA" w14:textId="7154A497" w:rsidR="00227B5D" w:rsidRPr="004F75E1" w:rsidRDefault="00227B5D">
      <w:pPr>
        <w:jc w:val="both"/>
        <w:rPr>
          <w:rFonts w:ascii="Tahoma" w:hAnsi="Tahoma" w:cs="Tahoma"/>
          <w:color w:val="FF0000"/>
          <w:sz w:val="16"/>
        </w:rPr>
      </w:pPr>
      <w:r>
        <w:rPr>
          <w:rFonts w:ascii="Tahoma" w:hAnsi="Tahoma" w:cs="Tahoma"/>
          <w:b/>
          <w:bCs/>
          <w:sz w:val="16"/>
        </w:rPr>
        <w:tab/>
      </w:r>
      <w:r w:rsidRPr="004F75E1">
        <w:rPr>
          <w:rFonts w:ascii="Tahoma" w:hAnsi="Tahoma" w:cs="Tahoma"/>
          <w:b/>
          <w:bCs/>
          <w:color w:val="FF0000"/>
          <w:sz w:val="16"/>
        </w:rPr>
        <w:t>Certificat médical obligatoire</w:t>
      </w:r>
      <w:r w:rsidRPr="004F75E1">
        <w:rPr>
          <w:rFonts w:ascii="Tahoma" w:hAnsi="Tahoma" w:cs="Tahoma"/>
          <w:color w:val="FF0000"/>
          <w:sz w:val="16"/>
        </w:rPr>
        <w:t xml:space="preserve"> pour commencer le </w:t>
      </w:r>
      <w:r w:rsidR="00392FFB" w:rsidRPr="004F75E1">
        <w:rPr>
          <w:rFonts w:ascii="Tahoma" w:hAnsi="Tahoma" w:cs="Tahoma"/>
          <w:color w:val="FF0000"/>
          <w:sz w:val="16"/>
        </w:rPr>
        <w:t>3</w:t>
      </w:r>
      <w:r w:rsidRPr="004F75E1">
        <w:rPr>
          <w:rFonts w:ascii="Tahoma" w:hAnsi="Tahoma" w:cs="Tahoma"/>
          <w:color w:val="FF0000"/>
          <w:sz w:val="16"/>
        </w:rPr>
        <w:t>ème cours.</w:t>
      </w:r>
    </w:p>
    <w:p w14:paraId="33E0D647" w14:textId="77777777" w:rsidR="000D3783" w:rsidRDefault="000D3783" w:rsidP="000D3783"/>
    <w:p w14:paraId="53893DCE" w14:textId="77777777" w:rsidR="00D60BC7" w:rsidRPr="00A8574E" w:rsidRDefault="00D60BC7" w:rsidP="000D3783"/>
    <w:p w14:paraId="5314E3C6" w14:textId="77777777" w:rsidR="00D60BC7" w:rsidRDefault="00D60BC7" w:rsidP="000D3783"/>
    <w:p w14:paraId="6372F7E6" w14:textId="77777777" w:rsidR="00D60BC7" w:rsidRDefault="00D60BC7" w:rsidP="000D3783"/>
    <w:p w14:paraId="4C9D0BA5" w14:textId="77777777" w:rsidR="00D60BC7" w:rsidRDefault="00D60BC7" w:rsidP="000D3783"/>
    <w:p w14:paraId="3FD491A8" w14:textId="77777777" w:rsidR="00D60BC7" w:rsidRDefault="00D60BC7" w:rsidP="000D3783"/>
    <w:p w14:paraId="58E4B644" w14:textId="77777777" w:rsidR="000D3783" w:rsidRDefault="000D3783" w:rsidP="000D3783"/>
    <w:p w14:paraId="59313F8B" w14:textId="77777777" w:rsidR="00623B5C" w:rsidRDefault="00623B5C" w:rsidP="000D3783"/>
    <w:p w14:paraId="6DA3930A" w14:textId="77777777" w:rsidR="002C0D36" w:rsidRDefault="002C0D36">
      <w:pPr>
        <w:pStyle w:val="Titre5"/>
        <w:rPr>
          <w:sz w:val="28"/>
        </w:rPr>
      </w:pPr>
    </w:p>
    <w:p w14:paraId="374CC711" w14:textId="77777777" w:rsidR="002C0D36" w:rsidRDefault="002C0D36">
      <w:pPr>
        <w:pStyle w:val="Titre5"/>
        <w:rPr>
          <w:sz w:val="28"/>
        </w:rPr>
      </w:pPr>
    </w:p>
    <w:p w14:paraId="45DE04D2" w14:textId="77777777" w:rsidR="00CB44A0" w:rsidRDefault="00CB44A0" w:rsidP="00CB44A0"/>
    <w:p w14:paraId="1D22E4E6" w14:textId="77777777" w:rsidR="00442533" w:rsidRDefault="00442533" w:rsidP="00CB44A0"/>
    <w:p w14:paraId="5B96898F" w14:textId="77777777" w:rsidR="008462ED" w:rsidRDefault="008462ED" w:rsidP="00CB44A0"/>
    <w:p w14:paraId="4FFB3901" w14:textId="77777777" w:rsidR="008462ED" w:rsidRDefault="008462ED" w:rsidP="00CB44A0"/>
    <w:p w14:paraId="28BAE238" w14:textId="77777777" w:rsidR="008462ED" w:rsidRDefault="008462ED" w:rsidP="00CB44A0"/>
    <w:p w14:paraId="3ABBC289" w14:textId="77777777" w:rsidR="00442533" w:rsidRDefault="00442533" w:rsidP="00CB44A0"/>
    <w:p w14:paraId="4CAB6808" w14:textId="77777777" w:rsidR="00CB44A0" w:rsidRPr="00CB44A0" w:rsidRDefault="00CB44A0" w:rsidP="00CB44A0"/>
    <w:p w14:paraId="177DA853" w14:textId="77777777" w:rsidR="002C0D36" w:rsidRDefault="002C0D36">
      <w:pPr>
        <w:pStyle w:val="Titre5"/>
        <w:rPr>
          <w:sz w:val="28"/>
        </w:rPr>
      </w:pPr>
    </w:p>
    <w:p w14:paraId="2C612A31" w14:textId="3DB11833" w:rsidR="00682243" w:rsidRDefault="00D60BC7" w:rsidP="002C0D36">
      <w:pPr>
        <w:pStyle w:val="Titre5"/>
        <w:rPr>
          <w:sz w:val="22"/>
        </w:rPr>
      </w:pPr>
      <w:r w:rsidRPr="00327F39">
        <w:rPr>
          <w:sz w:val="24"/>
        </w:rPr>
        <w:t>B</w:t>
      </w:r>
      <w:r w:rsidR="00227B5D" w:rsidRPr="00327F39">
        <w:rPr>
          <w:sz w:val="24"/>
        </w:rPr>
        <w:t>ulletin d’information</w:t>
      </w:r>
      <w:r w:rsidR="007B3108" w:rsidRPr="00327F39">
        <w:rPr>
          <w:sz w:val="24"/>
        </w:rPr>
        <w:t xml:space="preserve"> Ecole de judo ARC &amp; SENANS</w:t>
      </w:r>
      <w:r w:rsidR="002C0D36" w:rsidRPr="00327F39">
        <w:rPr>
          <w:sz w:val="24"/>
        </w:rPr>
        <w:br/>
      </w:r>
      <w:r w:rsidR="00227B5D" w:rsidRPr="00327F39">
        <w:rPr>
          <w:sz w:val="22"/>
        </w:rPr>
        <w:t>Saison</w:t>
      </w:r>
      <w:r w:rsidR="005636DA" w:rsidRPr="00327F39">
        <w:rPr>
          <w:sz w:val="22"/>
        </w:rPr>
        <w:t xml:space="preserve"> </w:t>
      </w:r>
      <w:r w:rsidR="006E3FF9">
        <w:rPr>
          <w:sz w:val="22"/>
        </w:rPr>
        <w:t>2025-2026</w:t>
      </w:r>
    </w:p>
    <w:p w14:paraId="6327AEAA" w14:textId="05EF82F4" w:rsidR="00442533" w:rsidRPr="00442533" w:rsidRDefault="00B42996" w:rsidP="00442533">
      <w:pPr>
        <w:jc w:val="center"/>
      </w:pPr>
      <w:r>
        <w:t>Tel : 06 89 52 82 21</w:t>
      </w:r>
    </w:p>
    <w:p w14:paraId="1C9E459E" w14:textId="77777777" w:rsidR="00306B0F" w:rsidRDefault="0095745A" w:rsidP="00327F39">
      <w:pPr>
        <w:ind w:left="284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9C5DE0F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2EF31DEC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1BC04B41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012E47CD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7E09C965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44DE0CAA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1C7E7ECD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3288CDEC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40E987BA" w14:textId="77777777" w:rsidR="008462ED" w:rsidRDefault="008462ED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2AEE63A2" w14:textId="77777777" w:rsidR="00306B0F" w:rsidRDefault="00306B0F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09CF4830" w14:textId="77777777" w:rsidR="00306B0F" w:rsidRDefault="00306B0F" w:rsidP="00327F39">
      <w:pPr>
        <w:ind w:left="284" w:firstLine="1"/>
        <w:jc w:val="both"/>
        <w:rPr>
          <w:rFonts w:ascii="Arial" w:hAnsi="Arial" w:cs="Arial"/>
          <w:sz w:val="22"/>
        </w:rPr>
      </w:pPr>
    </w:p>
    <w:p w14:paraId="10C8DFA1" w14:textId="6E54D1FE" w:rsidR="00DE5747" w:rsidRDefault="0095745A" w:rsidP="00306B0F">
      <w:pPr>
        <w:ind w:left="284"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fédération </w:t>
      </w:r>
      <w:r w:rsidR="008462ED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augmenté le prix des licences à 46€</w:t>
      </w:r>
      <w:r w:rsidR="00247F5F">
        <w:rPr>
          <w:rFonts w:ascii="Arial" w:hAnsi="Arial" w:cs="Arial"/>
          <w:sz w:val="22"/>
        </w:rPr>
        <w:t>.</w:t>
      </w:r>
    </w:p>
    <w:p w14:paraId="452A612D" w14:textId="09AB18A6" w:rsidR="00B42996" w:rsidRDefault="00B42996" w:rsidP="00B42996">
      <w:pPr>
        <w:ind w:left="284"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horaires des cours ont été changés pour ne pas trop interférer avec les autres activités sportives proposées.</w:t>
      </w:r>
    </w:p>
    <w:p w14:paraId="5DA252F4" w14:textId="6B6D62C8" w:rsidR="00B42996" w:rsidRDefault="00B42996" w:rsidP="00B42996">
      <w:pPr>
        <w:ind w:left="284"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cours du vendredi seront principalement assurés par Mr ESTEVES Josselin étudiant maîtrise Staps et possédant les diplômes nécessaires. ( Josselin a été sélectionné pour les championnats d’Europe Katas 2024).</w:t>
      </w:r>
    </w:p>
    <w:p w14:paraId="26D77AA9" w14:textId="10C41C36" w:rsidR="00B42996" w:rsidRPr="00327F39" w:rsidRDefault="00B42996" w:rsidP="00B42996">
      <w:pPr>
        <w:ind w:left="284" w:firstLine="284"/>
        <w:jc w:val="both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sz w:val="22"/>
        </w:rPr>
        <w:t xml:space="preserve">Certains </w:t>
      </w:r>
      <w:r w:rsidR="0095745A">
        <w:rPr>
          <w:rFonts w:ascii="Arial" w:hAnsi="Arial" w:cs="Arial"/>
          <w:sz w:val="22"/>
        </w:rPr>
        <w:t>mercredis</w:t>
      </w:r>
      <w:r>
        <w:rPr>
          <w:rFonts w:ascii="Arial" w:hAnsi="Arial" w:cs="Arial"/>
          <w:sz w:val="22"/>
        </w:rPr>
        <w:t xml:space="preserve"> et samedi</w:t>
      </w:r>
      <w:r w:rsidR="0095745A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des cours techniques personnalisés seront effectués sur confirmation.</w:t>
      </w:r>
      <w:r>
        <w:rPr>
          <w:rFonts w:ascii="Arial" w:hAnsi="Arial" w:cs="Arial"/>
          <w:sz w:val="22"/>
        </w:rPr>
        <w:tab/>
        <w:t>Certains jeudis des déplacements vers le pôle de Besançon</w:t>
      </w:r>
      <w:r w:rsidR="0095745A">
        <w:rPr>
          <w:rFonts w:ascii="Arial" w:hAnsi="Arial" w:cs="Arial"/>
          <w:sz w:val="22"/>
        </w:rPr>
        <w:t xml:space="preserve"> et autres clubs</w:t>
      </w:r>
      <w:r>
        <w:rPr>
          <w:rFonts w:ascii="Arial" w:hAnsi="Arial" w:cs="Arial"/>
          <w:sz w:val="22"/>
        </w:rPr>
        <w:t xml:space="preserve"> seront proposés.</w:t>
      </w:r>
    </w:p>
    <w:p w14:paraId="0537D399" w14:textId="77777777" w:rsidR="00DE5747" w:rsidRDefault="00DE5747" w:rsidP="002C0D36">
      <w:pPr>
        <w:ind w:left="3403" w:hanging="1983"/>
        <w:rPr>
          <w:rFonts w:ascii="Arial" w:hAnsi="Arial" w:cs="Arial"/>
          <w:bCs/>
          <w:iCs/>
          <w:sz w:val="22"/>
        </w:rPr>
      </w:pPr>
    </w:p>
    <w:p w14:paraId="03E4403A" w14:textId="2CCED721" w:rsidR="00F57E45" w:rsidRPr="00327F39" w:rsidRDefault="00791907" w:rsidP="002C0D36">
      <w:pPr>
        <w:ind w:left="3403" w:hanging="1983"/>
        <w:rPr>
          <w:rFonts w:ascii="Arial" w:hAnsi="Arial" w:cs="Arial"/>
          <w:bCs/>
          <w:iCs/>
          <w:sz w:val="22"/>
        </w:rPr>
      </w:pPr>
      <w:r w:rsidRPr="00327F39">
        <w:rPr>
          <w:rFonts w:ascii="Arial" w:hAnsi="Arial" w:cs="Arial"/>
          <w:bCs/>
          <w:iCs/>
          <w:sz w:val="22"/>
        </w:rPr>
        <w:t>Beaucoup de plaisir à pratiquer</w:t>
      </w:r>
      <w:r w:rsidR="00F57E45" w:rsidRPr="00327F39">
        <w:rPr>
          <w:rFonts w:ascii="Arial" w:hAnsi="Arial" w:cs="Arial"/>
          <w:bCs/>
          <w:iCs/>
          <w:sz w:val="22"/>
        </w:rPr>
        <w:tab/>
      </w:r>
      <w:r w:rsidR="00F57E45" w:rsidRPr="00327F39">
        <w:rPr>
          <w:rFonts w:ascii="Arial" w:hAnsi="Arial" w:cs="Arial"/>
          <w:bCs/>
          <w:iCs/>
          <w:sz w:val="22"/>
        </w:rPr>
        <w:tab/>
      </w:r>
    </w:p>
    <w:p w14:paraId="6F3B4BC8" w14:textId="19534E2C" w:rsidR="007B3108" w:rsidRPr="00327F39" w:rsidRDefault="00660653" w:rsidP="00345E99">
      <w:pPr>
        <w:ind w:left="851"/>
        <w:jc w:val="center"/>
        <w:rPr>
          <w:i/>
          <w:sz w:val="22"/>
        </w:rPr>
      </w:pPr>
      <w:r w:rsidRPr="00327F39">
        <w:rPr>
          <w:b/>
          <w:i/>
          <w:sz w:val="22"/>
        </w:rPr>
        <w:t>B</w:t>
      </w:r>
      <w:r w:rsidR="009E0881" w:rsidRPr="00327F39">
        <w:rPr>
          <w:b/>
          <w:i/>
          <w:sz w:val="22"/>
        </w:rPr>
        <w:t>ONNE SAISON SPORTIVE</w:t>
      </w:r>
    </w:p>
    <w:p w14:paraId="50D71E4F" w14:textId="77777777" w:rsidR="00B11E2C" w:rsidRDefault="00B11E2C" w:rsidP="00B9053F">
      <w:pPr>
        <w:ind w:left="426" w:firstLine="142"/>
      </w:pPr>
    </w:p>
    <w:p w14:paraId="67B290D7" w14:textId="77777777" w:rsidR="00B11E2C" w:rsidRPr="007B3108" w:rsidRDefault="00F719EB" w:rsidP="00B9053F">
      <w:pPr>
        <w:ind w:left="426" w:firstLine="142"/>
        <w:rPr>
          <w:b/>
        </w:rPr>
      </w:pPr>
      <w:r w:rsidRPr="007B3108">
        <w:rPr>
          <w:b/>
        </w:rPr>
        <w:t>GARREAU Yves</w:t>
      </w:r>
      <w:r w:rsidR="00B11E2C" w:rsidRPr="007B3108">
        <w:rPr>
          <w:b/>
        </w:rPr>
        <w:t xml:space="preserve"> </w:t>
      </w:r>
    </w:p>
    <w:p w14:paraId="486B87A2" w14:textId="77777777" w:rsidR="00321727" w:rsidRPr="006778B9" w:rsidRDefault="00FC1203" w:rsidP="00B9053F">
      <w:pPr>
        <w:ind w:left="426" w:firstLine="142"/>
        <w:rPr>
          <w:sz w:val="22"/>
        </w:rPr>
      </w:pPr>
      <w:r w:rsidRPr="006778B9">
        <w:rPr>
          <w:sz w:val="22"/>
        </w:rPr>
        <w:t>C</w:t>
      </w:r>
      <w:r w:rsidR="00306E25" w:rsidRPr="006778B9">
        <w:rPr>
          <w:sz w:val="22"/>
        </w:rPr>
        <w:t>.</w:t>
      </w:r>
      <w:r w:rsidRPr="006778B9">
        <w:rPr>
          <w:sz w:val="22"/>
        </w:rPr>
        <w:t xml:space="preserve"> noire </w:t>
      </w:r>
      <w:r w:rsidR="004659FA" w:rsidRPr="006778B9">
        <w:rPr>
          <w:sz w:val="22"/>
        </w:rPr>
        <w:t>7</w:t>
      </w:r>
      <w:r w:rsidRPr="006778B9">
        <w:rPr>
          <w:sz w:val="22"/>
          <w:vertAlign w:val="superscript"/>
        </w:rPr>
        <w:t>ème</w:t>
      </w:r>
      <w:r w:rsidRPr="006778B9">
        <w:rPr>
          <w:sz w:val="22"/>
        </w:rPr>
        <w:t xml:space="preserve"> Dan</w:t>
      </w:r>
    </w:p>
    <w:p w14:paraId="0011BFC3" w14:textId="759CADDB" w:rsidR="00243490" w:rsidRPr="006778B9" w:rsidRDefault="00B11E2C" w:rsidP="00B11E2C">
      <w:pPr>
        <w:ind w:left="284" w:firstLine="284"/>
        <w:rPr>
          <w:sz w:val="18"/>
        </w:rPr>
      </w:pPr>
      <w:r w:rsidRPr="006778B9">
        <w:rPr>
          <w:sz w:val="18"/>
        </w:rPr>
        <w:t xml:space="preserve">Juge </w:t>
      </w:r>
      <w:r w:rsidR="006C0EA3">
        <w:rPr>
          <w:sz w:val="18"/>
        </w:rPr>
        <w:t xml:space="preserve">grade </w:t>
      </w:r>
      <w:r w:rsidR="007B3108" w:rsidRPr="006778B9">
        <w:rPr>
          <w:sz w:val="18"/>
        </w:rPr>
        <w:t>régional (1, 2 ,3 4</w:t>
      </w:r>
      <w:r w:rsidR="007B3108" w:rsidRPr="006778B9">
        <w:rPr>
          <w:sz w:val="18"/>
          <w:vertAlign w:val="superscript"/>
        </w:rPr>
        <w:t>ème</w:t>
      </w:r>
      <w:r w:rsidR="007B3108" w:rsidRPr="006778B9">
        <w:rPr>
          <w:sz w:val="18"/>
        </w:rPr>
        <w:t xml:space="preserve"> dan) et </w:t>
      </w:r>
      <w:r w:rsidRPr="006778B9">
        <w:rPr>
          <w:sz w:val="18"/>
        </w:rPr>
        <w:t>national (5</w:t>
      </w:r>
      <w:r w:rsidR="001A4F2D" w:rsidRPr="001A4F2D">
        <w:rPr>
          <w:sz w:val="18"/>
          <w:vertAlign w:val="superscript"/>
        </w:rPr>
        <w:t xml:space="preserve"> </w:t>
      </w:r>
      <w:r w:rsidR="001A4F2D" w:rsidRPr="006778B9">
        <w:rPr>
          <w:sz w:val="18"/>
          <w:vertAlign w:val="superscript"/>
        </w:rPr>
        <w:t>ème</w:t>
      </w:r>
      <w:r w:rsidR="001A4F2D">
        <w:rPr>
          <w:sz w:val="18"/>
        </w:rPr>
        <w:t>,</w:t>
      </w:r>
      <w:r w:rsidRPr="006778B9">
        <w:rPr>
          <w:sz w:val="18"/>
        </w:rPr>
        <w:t>6</w:t>
      </w:r>
      <w:r w:rsidRPr="006778B9">
        <w:rPr>
          <w:sz w:val="18"/>
          <w:vertAlign w:val="superscript"/>
        </w:rPr>
        <w:t>ème</w:t>
      </w:r>
      <w:r w:rsidR="001A4F2D">
        <w:rPr>
          <w:sz w:val="18"/>
          <w:vertAlign w:val="superscript"/>
        </w:rPr>
        <w:t xml:space="preserve">,, </w:t>
      </w:r>
      <w:r w:rsidR="001A4F2D">
        <w:rPr>
          <w:sz w:val="18"/>
        </w:rPr>
        <w:t>7</w:t>
      </w:r>
      <w:r w:rsidR="001A4F2D" w:rsidRPr="001A4F2D">
        <w:rPr>
          <w:sz w:val="18"/>
          <w:vertAlign w:val="superscript"/>
        </w:rPr>
        <w:t xml:space="preserve"> </w:t>
      </w:r>
      <w:r w:rsidR="001A4F2D" w:rsidRPr="006778B9">
        <w:rPr>
          <w:sz w:val="18"/>
          <w:vertAlign w:val="superscript"/>
        </w:rPr>
        <w:t>ème</w:t>
      </w:r>
      <w:r w:rsidRPr="006778B9">
        <w:rPr>
          <w:sz w:val="18"/>
        </w:rPr>
        <w:t xml:space="preserve"> dan)</w:t>
      </w:r>
      <w:r w:rsidR="005107B2" w:rsidRPr="006778B9">
        <w:rPr>
          <w:sz w:val="18"/>
        </w:rPr>
        <w:t>.</w:t>
      </w:r>
      <w:r w:rsidR="00CF4376" w:rsidRPr="006778B9">
        <w:rPr>
          <w:sz w:val="18"/>
        </w:rPr>
        <w:t xml:space="preserve"> </w:t>
      </w:r>
    </w:p>
    <w:p w14:paraId="3232CB52" w14:textId="7D107098" w:rsidR="00B11E2C" w:rsidRPr="006778B9" w:rsidRDefault="00CF4376" w:rsidP="00B11E2C">
      <w:pPr>
        <w:ind w:left="284" w:firstLine="284"/>
        <w:rPr>
          <w:sz w:val="18"/>
        </w:rPr>
      </w:pPr>
      <w:r w:rsidRPr="006778B9">
        <w:rPr>
          <w:sz w:val="18"/>
        </w:rPr>
        <w:t>Juge national Kata</w:t>
      </w:r>
      <w:r w:rsidR="00791907" w:rsidRPr="006778B9">
        <w:rPr>
          <w:sz w:val="18"/>
        </w:rPr>
        <w:t xml:space="preserve"> sportif</w:t>
      </w:r>
      <w:r w:rsidR="00243490" w:rsidRPr="006778B9">
        <w:rPr>
          <w:sz w:val="18"/>
        </w:rPr>
        <w:t>.</w:t>
      </w:r>
      <w:r w:rsidR="00FA7253">
        <w:rPr>
          <w:sz w:val="18"/>
        </w:rPr>
        <w:t xml:space="preserve"> </w:t>
      </w:r>
      <w:r w:rsidR="005107B2" w:rsidRPr="006778B9">
        <w:rPr>
          <w:sz w:val="18"/>
        </w:rPr>
        <w:t xml:space="preserve">Formateur </w:t>
      </w:r>
      <w:r w:rsidR="00993B0F" w:rsidRPr="006778B9">
        <w:rPr>
          <w:sz w:val="18"/>
        </w:rPr>
        <w:t xml:space="preserve">Bourgogne/Franche Comté </w:t>
      </w:r>
      <w:r w:rsidR="00243490" w:rsidRPr="006778B9">
        <w:rPr>
          <w:sz w:val="18"/>
        </w:rPr>
        <w:t>kata &amp; jujitsu</w:t>
      </w:r>
    </w:p>
    <w:p w14:paraId="61AECDF2" w14:textId="77777777" w:rsidR="00E95D8A" w:rsidRPr="006778B9" w:rsidRDefault="00E95D8A" w:rsidP="00B9053F">
      <w:pPr>
        <w:ind w:left="426" w:firstLine="142"/>
        <w:rPr>
          <w:sz w:val="18"/>
        </w:rPr>
      </w:pPr>
      <w:r w:rsidRPr="006778B9">
        <w:rPr>
          <w:sz w:val="18"/>
        </w:rPr>
        <w:t>Diplômé d’Etat</w:t>
      </w:r>
      <w:r w:rsidR="00FC1203" w:rsidRPr="006778B9">
        <w:rPr>
          <w:sz w:val="18"/>
        </w:rPr>
        <w:t xml:space="preserve"> de </w:t>
      </w:r>
      <w:r w:rsidR="00C1736F" w:rsidRPr="006778B9">
        <w:rPr>
          <w:b/>
          <w:sz w:val="18"/>
        </w:rPr>
        <w:t>J</w:t>
      </w:r>
      <w:r w:rsidR="00FC1203" w:rsidRPr="006778B9">
        <w:rPr>
          <w:b/>
          <w:sz w:val="18"/>
        </w:rPr>
        <w:t>udo-jujitsu</w:t>
      </w:r>
      <w:r w:rsidR="00FC1203" w:rsidRPr="006778B9">
        <w:rPr>
          <w:sz w:val="18"/>
        </w:rPr>
        <w:t xml:space="preserve">, de </w:t>
      </w:r>
      <w:r w:rsidR="00C1736F" w:rsidRPr="006778B9">
        <w:rPr>
          <w:b/>
          <w:sz w:val="18"/>
        </w:rPr>
        <w:t>P</w:t>
      </w:r>
      <w:r w:rsidR="00FC1203" w:rsidRPr="006778B9">
        <w:rPr>
          <w:b/>
          <w:sz w:val="18"/>
        </w:rPr>
        <w:t>réparation physique</w:t>
      </w:r>
      <w:r w:rsidR="00FC1203" w:rsidRPr="006778B9">
        <w:rPr>
          <w:sz w:val="18"/>
        </w:rPr>
        <w:t xml:space="preserve"> et </w:t>
      </w:r>
      <w:r w:rsidR="00C1736F" w:rsidRPr="006778B9">
        <w:rPr>
          <w:b/>
          <w:sz w:val="18"/>
        </w:rPr>
        <w:t>M</w:t>
      </w:r>
      <w:r w:rsidR="00FC1203" w:rsidRPr="006778B9">
        <w:rPr>
          <w:b/>
          <w:sz w:val="18"/>
        </w:rPr>
        <w:t>usculation</w:t>
      </w:r>
    </w:p>
    <w:p w14:paraId="0A1FAFDC" w14:textId="5DB196AC" w:rsidR="00E95D8A" w:rsidRDefault="00CF4376" w:rsidP="00B9053F">
      <w:pPr>
        <w:ind w:left="426" w:firstLine="142"/>
        <w:rPr>
          <w:sz w:val="12"/>
          <w:szCs w:val="18"/>
        </w:rPr>
      </w:pPr>
      <w:r w:rsidRPr="006778B9">
        <w:rPr>
          <w:sz w:val="18"/>
        </w:rPr>
        <w:t>Ancien ch</w:t>
      </w:r>
      <w:r w:rsidR="00FC1203" w:rsidRPr="006778B9">
        <w:rPr>
          <w:sz w:val="18"/>
        </w:rPr>
        <w:t>ampion de France.</w:t>
      </w:r>
      <w:r w:rsidR="00AF2632" w:rsidRPr="006778B9">
        <w:rPr>
          <w:sz w:val="18"/>
        </w:rPr>
        <w:t xml:space="preserve"> </w:t>
      </w:r>
      <w:r w:rsidR="00FC1203" w:rsidRPr="006778B9">
        <w:rPr>
          <w:sz w:val="18"/>
        </w:rPr>
        <w:t>3</w:t>
      </w:r>
      <w:r w:rsidR="00AF2632" w:rsidRPr="006778B9">
        <w:rPr>
          <w:sz w:val="18"/>
        </w:rPr>
        <w:t xml:space="preserve"> x</w:t>
      </w:r>
      <w:r w:rsidRPr="006778B9">
        <w:rPr>
          <w:sz w:val="18"/>
        </w:rPr>
        <w:t xml:space="preserve"> </w:t>
      </w:r>
      <w:r w:rsidR="00FC1203" w:rsidRPr="006778B9">
        <w:rPr>
          <w:sz w:val="18"/>
        </w:rPr>
        <w:t>½ finaliste au</w:t>
      </w:r>
      <w:r w:rsidR="006C0EA3">
        <w:rPr>
          <w:sz w:val="18"/>
        </w:rPr>
        <w:t>x</w:t>
      </w:r>
      <w:r w:rsidR="00FC1203" w:rsidRPr="006778B9">
        <w:rPr>
          <w:sz w:val="18"/>
        </w:rPr>
        <w:t xml:space="preserve"> championnat</w:t>
      </w:r>
      <w:r w:rsidR="006C0EA3">
        <w:rPr>
          <w:sz w:val="18"/>
        </w:rPr>
        <w:t>s</w:t>
      </w:r>
      <w:r w:rsidR="00FC1203" w:rsidRPr="006778B9">
        <w:rPr>
          <w:sz w:val="18"/>
        </w:rPr>
        <w:t xml:space="preserve"> du monde</w:t>
      </w:r>
      <w:r w:rsidR="00AF2632" w:rsidRPr="006778B9">
        <w:rPr>
          <w:sz w:val="18"/>
        </w:rPr>
        <w:t xml:space="preserve"> </w:t>
      </w:r>
      <w:r w:rsidR="00AF2632" w:rsidRPr="006778B9">
        <w:rPr>
          <w:sz w:val="12"/>
          <w:szCs w:val="18"/>
        </w:rPr>
        <w:t>(</w:t>
      </w:r>
      <w:r w:rsidR="00AF2632" w:rsidRPr="006778B9">
        <w:rPr>
          <w:sz w:val="10"/>
          <w:szCs w:val="18"/>
        </w:rPr>
        <w:t>cism</w:t>
      </w:r>
      <w:r w:rsidR="00AF2632" w:rsidRPr="006778B9">
        <w:rPr>
          <w:sz w:val="12"/>
          <w:szCs w:val="18"/>
        </w:rPr>
        <w:t>).</w:t>
      </w:r>
    </w:p>
    <w:p w14:paraId="62717E70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60F52AA3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18EAC2E1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0245B3C8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0626D8D1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2FB548BA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03ADFAEE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04711F3A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3F318604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15F9E1A1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0E189888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7F0BBEC8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06D33E5C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77A98E44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744E6B15" w14:textId="77777777" w:rsidR="00CB44A0" w:rsidRDefault="00CB44A0" w:rsidP="00B9053F">
      <w:pPr>
        <w:ind w:left="426" w:firstLine="142"/>
        <w:rPr>
          <w:sz w:val="12"/>
          <w:szCs w:val="18"/>
        </w:rPr>
      </w:pPr>
    </w:p>
    <w:p w14:paraId="18546F89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2964B350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2FA3593E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1FDE9434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2F4D99E3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00CE2800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7D6A67CC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088134F9" w14:textId="77777777" w:rsidR="00574637" w:rsidRDefault="00574637" w:rsidP="00B9053F">
      <w:pPr>
        <w:ind w:left="426" w:firstLine="142"/>
        <w:rPr>
          <w:sz w:val="12"/>
          <w:szCs w:val="18"/>
        </w:rPr>
      </w:pPr>
    </w:p>
    <w:p w14:paraId="7477E625" w14:textId="2F383942" w:rsidR="00CB44A0" w:rsidRDefault="00CB44A0" w:rsidP="008462ED">
      <w:pPr>
        <w:ind w:left="426" w:firstLine="142"/>
        <w:rPr>
          <w:sz w:val="18"/>
        </w:rPr>
      </w:pPr>
      <w:r>
        <w:rPr>
          <w:sz w:val="18"/>
        </w:rPr>
        <w:t xml:space="preserve">  </w:t>
      </w:r>
    </w:p>
    <w:p w14:paraId="16DFDDE1" w14:textId="273BF318" w:rsidR="00227B5D" w:rsidRPr="00B9053F" w:rsidRDefault="00385D27" w:rsidP="00B9053F">
      <w:pPr>
        <w:pStyle w:val="Retraitcorpsdetexte"/>
        <w:ind w:left="142" w:right="335" w:firstLine="0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   </w:t>
      </w:r>
      <w:r w:rsidR="008A6AB9">
        <w:rPr>
          <w:rFonts w:ascii="Arial" w:hAnsi="Arial" w:cs="Arial"/>
          <w:b/>
          <w:bCs/>
          <w:sz w:val="40"/>
        </w:rPr>
        <w:t>C</w:t>
      </w:r>
      <w:r w:rsidR="00227B5D" w:rsidRPr="00B9053F">
        <w:rPr>
          <w:rFonts w:ascii="Arial" w:hAnsi="Arial" w:cs="Arial"/>
          <w:b/>
          <w:bCs/>
          <w:sz w:val="40"/>
        </w:rPr>
        <w:t>ODE MORAL</w:t>
      </w:r>
    </w:p>
    <w:p w14:paraId="254FCF57" w14:textId="41E99C90" w:rsidR="00C846E6" w:rsidRPr="00B9053F" w:rsidRDefault="00C846E6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32"/>
        </w:rPr>
      </w:pPr>
    </w:p>
    <w:p w14:paraId="01D204D7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smartTag w:uri="urn:schemas-microsoft-com:office:smarttags" w:element="PersonName">
        <w:smartTagPr>
          <w:attr w:name="ProductID" w:val="LA POLITESSE"/>
        </w:smartTagPr>
        <w:r w:rsidRPr="00385D27">
          <w:rPr>
            <w:rFonts w:ascii="Arial" w:hAnsi="Arial" w:cs="Arial"/>
            <w:b/>
            <w:bCs/>
            <w:sz w:val="22"/>
            <w:szCs w:val="20"/>
          </w:rPr>
          <w:t>LA POLITESSE</w:t>
        </w:r>
      </w:smartTag>
    </w:p>
    <w:p w14:paraId="7110637A" w14:textId="24138A8C" w:rsidR="00227B5D" w:rsidRPr="00385D27" w:rsidRDefault="00326798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C’est dire les mots magiques</w:t>
      </w:r>
    </w:p>
    <w:p w14:paraId="67EEDD57" w14:textId="0E302EEB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12"/>
          <w:szCs w:val="10"/>
        </w:rPr>
      </w:pPr>
      <w:r w:rsidRPr="00385D27">
        <w:rPr>
          <w:rFonts w:ascii="Arial" w:hAnsi="Arial" w:cs="Arial"/>
          <w:bCs/>
          <w:szCs w:val="14"/>
        </w:rPr>
        <w:t>ou</w:t>
      </w:r>
      <w:r w:rsidRPr="00385D27">
        <w:rPr>
          <w:rFonts w:ascii="Arial" w:hAnsi="Arial" w:cs="Arial"/>
          <w:bCs/>
          <w:sz w:val="12"/>
          <w:szCs w:val="10"/>
        </w:rPr>
        <w:t xml:space="preserve"> </w:t>
      </w:r>
    </w:p>
    <w:p w14:paraId="45DF4E0D" w14:textId="3F2AC81D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Le respect d’autrui</w:t>
      </w:r>
    </w:p>
    <w:p w14:paraId="1CC52215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51B93341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r w:rsidRPr="00385D27">
        <w:rPr>
          <w:rFonts w:ascii="Arial" w:hAnsi="Arial" w:cs="Arial"/>
          <w:b/>
          <w:bCs/>
          <w:sz w:val="22"/>
          <w:szCs w:val="20"/>
        </w:rPr>
        <w:t>L’AMITIE</w:t>
      </w:r>
    </w:p>
    <w:p w14:paraId="48F02439" w14:textId="5CFE1405" w:rsidR="00227B5D" w:rsidRPr="00385D27" w:rsidRDefault="00326798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C’est partager avec les copains et copine</w:t>
      </w:r>
      <w:r w:rsidR="001E4EEB" w:rsidRPr="00385D27">
        <w:rPr>
          <w:rFonts w:ascii="Arial" w:hAnsi="Arial" w:cs="Arial"/>
          <w:bCs/>
          <w:sz w:val="22"/>
          <w:szCs w:val="20"/>
        </w:rPr>
        <w:t xml:space="preserve"> </w:t>
      </w:r>
    </w:p>
    <w:p w14:paraId="7C135967" w14:textId="48AB2DDD" w:rsidR="001E4EEB" w:rsidRPr="00385D27" w:rsidRDefault="00385D27" w:rsidP="00B9053F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="001E4EEB" w:rsidRPr="00385D27">
        <w:rPr>
          <w:rFonts w:ascii="Arial" w:hAnsi="Arial" w:cs="Arial"/>
          <w:bCs/>
          <w:szCs w:val="14"/>
        </w:rPr>
        <w:t>u</w:t>
      </w:r>
    </w:p>
    <w:p w14:paraId="145283EF" w14:textId="62162DC6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Le plus pur des sentiments de l’homme</w:t>
      </w:r>
    </w:p>
    <w:p w14:paraId="3FAA6FDB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0891F389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r w:rsidRPr="00385D27">
        <w:rPr>
          <w:rFonts w:ascii="Arial" w:hAnsi="Arial" w:cs="Arial"/>
          <w:b/>
          <w:bCs/>
          <w:sz w:val="22"/>
          <w:szCs w:val="20"/>
        </w:rPr>
        <w:t>LE CONTROLE DE SOI</w:t>
      </w:r>
    </w:p>
    <w:p w14:paraId="6238937A" w14:textId="7576620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 xml:space="preserve">C’est </w:t>
      </w:r>
      <w:r w:rsidR="00326798" w:rsidRPr="00385D27">
        <w:rPr>
          <w:rFonts w:ascii="Arial" w:hAnsi="Arial" w:cs="Arial"/>
          <w:bCs/>
          <w:sz w:val="22"/>
          <w:szCs w:val="20"/>
        </w:rPr>
        <w:t>garder son calme</w:t>
      </w:r>
    </w:p>
    <w:p w14:paraId="4EB58FFD" w14:textId="77777777" w:rsidR="00385D27" w:rsidRPr="00385D27" w:rsidRDefault="00385D27" w:rsidP="00385D27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Pr="00385D27">
        <w:rPr>
          <w:rFonts w:ascii="Arial" w:hAnsi="Arial" w:cs="Arial"/>
          <w:bCs/>
          <w:szCs w:val="14"/>
        </w:rPr>
        <w:t>u</w:t>
      </w:r>
    </w:p>
    <w:p w14:paraId="5CDF8666" w14:textId="5054ADE6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Savoir se taire lorsque monte la colère</w:t>
      </w:r>
    </w:p>
    <w:p w14:paraId="2F7E9ED1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279F7631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r w:rsidRPr="00385D27">
        <w:rPr>
          <w:rFonts w:ascii="Arial" w:hAnsi="Arial" w:cs="Arial"/>
          <w:b/>
          <w:bCs/>
          <w:sz w:val="22"/>
          <w:szCs w:val="20"/>
        </w:rPr>
        <w:t>LE COURAGE</w:t>
      </w:r>
    </w:p>
    <w:p w14:paraId="2B860D78" w14:textId="6B470939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 xml:space="preserve">C’est </w:t>
      </w:r>
      <w:r w:rsidR="00326798" w:rsidRPr="00385D27">
        <w:rPr>
          <w:rFonts w:ascii="Arial" w:hAnsi="Arial" w:cs="Arial"/>
          <w:bCs/>
          <w:sz w:val="22"/>
          <w:szCs w:val="20"/>
        </w:rPr>
        <w:t>dépasser sa peur</w:t>
      </w:r>
    </w:p>
    <w:p w14:paraId="2661ABD0" w14:textId="77777777" w:rsidR="00385D27" w:rsidRPr="00385D27" w:rsidRDefault="00385D27" w:rsidP="00385D27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Pr="00385D27">
        <w:rPr>
          <w:rFonts w:ascii="Arial" w:hAnsi="Arial" w:cs="Arial"/>
          <w:bCs/>
          <w:szCs w:val="14"/>
        </w:rPr>
        <w:t>u</w:t>
      </w:r>
    </w:p>
    <w:p w14:paraId="3FE3A580" w14:textId="61E23FF2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De faire ce qui est juste</w:t>
      </w:r>
    </w:p>
    <w:p w14:paraId="50BF7C00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5D04E9CF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r w:rsidRPr="00385D27">
        <w:rPr>
          <w:rFonts w:ascii="Arial" w:hAnsi="Arial" w:cs="Arial"/>
          <w:b/>
          <w:bCs/>
          <w:sz w:val="22"/>
          <w:szCs w:val="20"/>
        </w:rPr>
        <w:t>L’HONNEUR</w:t>
      </w:r>
    </w:p>
    <w:p w14:paraId="208A93ED" w14:textId="06745820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 xml:space="preserve">C’est </w:t>
      </w:r>
      <w:r w:rsidR="00326798" w:rsidRPr="00385D27">
        <w:rPr>
          <w:rFonts w:ascii="Arial" w:hAnsi="Arial" w:cs="Arial"/>
          <w:bCs/>
          <w:sz w:val="22"/>
          <w:szCs w:val="20"/>
        </w:rPr>
        <w:t>faire ce que l’on dit</w:t>
      </w:r>
    </w:p>
    <w:p w14:paraId="0C09084F" w14:textId="77777777" w:rsidR="00385D27" w:rsidRPr="00385D27" w:rsidRDefault="00385D27" w:rsidP="00385D27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Pr="00385D27">
        <w:rPr>
          <w:rFonts w:ascii="Arial" w:hAnsi="Arial" w:cs="Arial"/>
          <w:bCs/>
          <w:szCs w:val="14"/>
        </w:rPr>
        <w:t>u</w:t>
      </w:r>
    </w:p>
    <w:p w14:paraId="36567AEF" w14:textId="1ABA768E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C’est d’être fidèle à la parole donnée</w:t>
      </w:r>
    </w:p>
    <w:p w14:paraId="7F59A9E2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2DD74B8C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smartTag w:uri="urn:schemas-microsoft-com:office:smarttags" w:element="PersonName">
        <w:smartTagPr>
          <w:attr w:name="ProductID" w:val="LA MODESTIE"/>
        </w:smartTagPr>
        <w:r w:rsidRPr="00385D27">
          <w:rPr>
            <w:rFonts w:ascii="Arial" w:hAnsi="Arial" w:cs="Arial"/>
            <w:b/>
            <w:bCs/>
            <w:sz w:val="22"/>
            <w:szCs w:val="20"/>
          </w:rPr>
          <w:t>LA MODESTIE</w:t>
        </w:r>
      </w:smartTag>
    </w:p>
    <w:p w14:paraId="377A0ADC" w14:textId="348BBE23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 xml:space="preserve">C’est </w:t>
      </w:r>
      <w:r w:rsidR="00326798" w:rsidRPr="00385D27">
        <w:rPr>
          <w:rFonts w:ascii="Arial" w:hAnsi="Arial" w:cs="Arial"/>
          <w:bCs/>
          <w:sz w:val="22"/>
          <w:szCs w:val="20"/>
        </w:rPr>
        <w:t>penser aux autre</w:t>
      </w:r>
      <w:r w:rsidR="00012A9B" w:rsidRPr="00385D27">
        <w:rPr>
          <w:rFonts w:ascii="Arial" w:hAnsi="Arial" w:cs="Arial"/>
          <w:bCs/>
          <w:sz w:val="22"/>
          <w:szCs w:val="20"/>
        </w:rPr>
        <w:t>s</w:t>
      </w:r>
      <w:r w:rsidR="00326798" w:rsidRPr="00385D27">
        <w:rPr>
          <w:rFonts w:ascii="Arial" w:hAnsi="Arial" w:cs="Arial"/>
          <w:bCs/>
          <w:sz w:val="22"/>
          <w:szCs w:val="20"/>
        </w:rPr>
        <w:t xml:space="preserve"> avant soi</w:t>
      </w:r>
    </w:p>
    <w:p w14:paraId="51906596" w14:textId="77777777" w:rsidR="00385D27" w:rsidRPr="00385D27" w:rsidRDefault="00385D27" w:rsidP="00385D27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Pr="00385D27">
        <w:rPr>
          <w:rFonts w:ascii="Arial" w:hAnsi="Arial" w:cs="Arial"/>
          <w:bCs/>
          <w:szCs w:val="14"/>
        </w:rPr>
        <w:t>u</w:t>
      </w:r>
    </w:p>
    <w:p w14:paraId="17EADD18" w14:textId="04586118" w:rsidR="001E4EEB" w:rsidRPr="00385D27" w:rsidRDefault="001E4EEB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C’est de parler de soi-même sans orgueil</w:t>
      </w:r>
    </w:p>
    <w:p w14:paraId="5FFF5AF5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62515C51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smartTag w:uri="urn:schemas-microsoft-com:office:smarttags" w:element="PersonName">
        <w:smartTagPr>
          <w:attr w:name="ProductID" w:val="LA SINCERITE"/>
        </w:smartTagPr>
        <w:r w:rsidRPr="00385D27">
          <w:rPr>
            <w:rFonts w:ascii="Arial" w:hAnsi="Arial" w:cs="Arial"/>
            <w:b/>
            <w:bCs/>
            <w:sz w:val="22"/>
            <w:szCs w:val="20"/>
          </w:rPr>
          <w:t>LA SINCERITE</w:t>
        </w:r>
      </w:smartTag>
    </w:p>
    <w:p w14:paraId="664F7E2B" w14:textId="086997F5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 xml:space="preserve">C’est </w:t>
      </w:r>
      <w:r w:rsidR="00326798" w:rsidRPr="00385D27">
        <w:rPr>
          <w:rFonts w:ascii="Arial" w:hAnsi="Arial" w:cs="Arial"/>
          <w:bCs/>
          <w:sz w:val="22"/>
          <w:szCs w:val="20"/>
        </w:rPr>
        <w:t>dire la vérité</w:t>
      </w:r>
    </w:p>
    <w:p w14:paraId="2B960FBF" w14:textId="77777777" w:rsidR="00385D27" w:rsidRPr="00385D27" w:rsidRDefault="00385D27" w:rsidP="00385D27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Pr="00385D27">
        <w:rPr>
          <w:rFonts w:ascii="Arial" w:hAnsi="Arial" w:cs="Arial"/>
          <w:bCs/>
          <w:szCs w:val="14"/>
        </w:rPr>
        <w:t>u</w:t>
      </w:r>
    </w:p>
    <w:p w14:paraId="5B3C8914" w14:textId="0251A246" w:rsidR="00385D27" w:rsidRPr="00385D27" w:rsidRDefault="00385D27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S’exprimer sans déguiser sa pensée</w:t>
      </w:r>
    </w:p>
    <w:p w14:paraId="12A8234C" w14:textId="77777777" w:rsidR="006E3DD9" w:rsidRPr="00385D27" w:rsidRDefault="006E3DD9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</w:p>
    <w:p w14:paraId="575ECEC2" w14:textId="77777777" w:rsidR="00227B5D" w:rsidRPr="00385D27" w:rsidRDefault="00227B5D" w:rsidP="00B9053F">
      <w:pPr>
        <w:pStyle w:val="Retraitcorpsdetexte"/>
        <w:ind w:left="142" w:right="335"/>
        <w:jc w:val="center"/>
        <w:rPr>
          <w:rFonts w:ascii="Arial" w:hAnsi="Arial" w:cs="Arial"/>
          <w:b/>
          <w:bCs/>
          <w:sz w:val="22"/>
          <w:szCs w:val="20"/>
        </w:rPr>
      </w:pPr>
      <w:r w:rsidRPr="00385D27">
        <w:rPr>
          <w:rFonts w:ascii="Arial" w:hAnsi="Arial" w:cs="Arial"/>
          <w:b/>
          <w:bCs/>
          <w:sz w:val="22"/>
          <w:szCs w:val="20"/>
        </w:rPr>
        <w:t>LE RESPECT</w:t>
      </w:r>
    </w:p>
    <w:p w14:paraId="6B2ED27F" w14:textId="7C7AF903" w:rsidR="00227B5D" w:rsidRPr="00385D27" w:rsidRDefault="004B67B0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 xml:space="preserve">C’est écouter ce que disent les autres </w:t>
      </w:r>
    </w:p>
    <w:p w14:paraId="36E6ED93" w14:textId="77777777" w:rsidR="00385D27" w:rsidRPr="00385D27" w:rsidRDefault="00385D27" w:rsidP="00385D27">
      <w:pPr>
        <w:pStyle w:val="Retraitcorpsdetexte"/>
        <w:ind w:left="142" w:right="335"/>
        <w:jc w:val="center"/>
        <w:rPr>
          <w:rFonts w:ascii="Arial" w:hAnsi="Arial" w:cs="Arial"/>
          <w:bCs/>
          <w:szCs w:val="14"/>
        </w:rPr>
      </w:pPr>
      <w:r>
        <w:rPr>
          <w:rFonts w:ascii="Arial" w:hAnsi="Arial" w:cs="Arial"/>
          <w:bCs/>
          <w:szCs w:val="14"/>
        </w:rPr>
        <w:t>o</w:t>
      </w:r>
      <w:r w:rsidRPr="00385D27">
        <w:rPr>
          <w:rFonts w:ascii="Arial" w:hAnsi="Arial" w:cs="Arial"/>
          <w:bCs/>
          <w:szCs w:val="14"/>
        </w:rPr>
        <w:t>u</w:t>
      </w:r>
    </w:p>
    <w:p w14:paraId="701DD19D" w14:textId="3621E705" w:rsidR="00385D27" w:rsidRPr="00385D27" w:rsidRDefault="00385D27" w:rsidP="00B9053F">
      <w:pPr>
        <w:pStyle w:val="Retraitcorpsdetexte"/>
        <w:ind w:left="142" w:right="335"/>
        <w:jc w:val="center"/>
        <w:rPr>
          <w:rFonts w:ascii="Arial" w:hAnsi="Arial" w:cs="Arial"/>
          <w:bCs/>
          <w:sz w:val="22"/>
          <w:szCs w:val="20"/>
        </w:rPr>
      </w:pPr>
      <w:r w:rsidRPr="00385D27">
        <w:rPr>
          <w:rFonts w:ascii="Arial" w:hAnsi="Arial" w:cs="Arial"/>
          <w:bCs/>
          <w:sz w:val="22"/>
          <w:szCs w:val="20"/>
        </w:rPr>
        <w:t>Sans respect aucune confiance ne peut naitre</w:t>
      </w:r>
    </w:p>
    <w:sectPr w:rsidR="00385D27" w:rsidRPr="00385D27" w:rsidSect="005107B2">
      <w:pgSz w:w="16838" w:h="11906" w:orient="landscape" w:code="9"/>
      <w:pgMar w:top="170" w:right="357" w:bottom="170" w:left="0" w:header="709" w:footer="709" w:gutter="0"/>
      <w:cols w:num="2" w:space="708" w:equalWidth="0">
        <w:col w:w="8364" w:space="425"/>
        <w:col w:w="76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361"/>
    <w:multiLevelType w:val="hybridMultilevel"/>
    <w:tmpl w:val="29224B3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B11C9B"/>
    <w:multiLevelType w:val="hybridMultilevel"/>
    <w:tmpl w:val="1A28F472"/>
    <w:lvl w:ilvl="0" w:tplc="C48CC0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2E4E"/>
    <w:multiLevelType w:val="hybridMultilevel"/>
    <w:tmpl w:val="4AE48EB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4234AD"/>
    <w:multiLevelType w:val="multilevel"/>
    <w:tmpl w:val="F6BE869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904CA9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B97F2F"/>
    <w:multiLevelType w:val="hybridMultilevel"/>
    <w:tmpl w:val="E3562116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626CF9"/>
    <w:multiLevelType w:val="hybridMultilevel"/>
    <w:tmpl w:val="C42C6B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4F12"/>
    <w:multiLevelType w:val="hybridMultilevel"/>
    <w:tmpl w:val="72A22C76"/>
    <w:lvl w:ilvl="0" w:tplc="C48CC0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1D3"/>
    <w:multiLevelType w:val="hybridMultilevel"/>
    <w:tmpl w:val="985C70C2"/>
    <w:lvl w:ilvl="0" w:tplc="040C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2DFE21F9"/>
    <w:multiLevelType w:val="hybridMultilevel"/>
    <w:tmpl w:val="F81AAAC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D14318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8B32EF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E2D731A"/>
    <w:multiLevelType w:val="hybridMultilevel"/>
    <w:tmpl w:val="01B6F4F8"/>
    <w:lvl w:ilvl="0" w:tplc="C48CC0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76B7"/>
    <w:multiLevelType w:val="hybridMultilevel"/>
    <w:tmpl w:val="6CB27740"/>
    <w:lvl w:ilvl="0" w:tplc="58F2CC48">
      <w:start w:val="930"/>
      <w:numFmt w:val="bullet"/>
      <w:lvlText w:val=""/>
      <w:lvlJc w:val="left"/>
      <w:pPr>
        <w:ind w:left="63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4" w15:restartNumberingAfterBreak="0">
    <w:nsid w:val="4F7B7AC1"/>
    <w:multiLevelType w:val="hybridMultilevel"/>
    <w:tmpl w:val="3A02BFA2"/>
    <w:lvl w:ilvl="0" w:tplc="C48CC0A8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05294D"/>
    <w:multiLevelType w:val="hybridMultilevel"/>
    <w:tmpl w:val="748A60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6534B"/>
    <w:multiLevelType w:val="multilevel"/>
    <w:tmpl w:val="748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D217A"/>
    <w:multiLevelType w:val="hybridMultilevel"/>
    <w:tmpl w:val="160667B0"/>
    <w:lvl w:ilvl="0" w:tplc="C48CC0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60069"/>
    <w:multiLevelType w:val="hybridMultilevel"/>
    <w:tmpl w:val="F9BC410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F70DE6"/>
    <w:multiLevelType w:val="hybridMultilevel"/>
    <w:tmpl w:val="B636DFC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A7D56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50918F2"/>
    <w:multiLevelType w:val="hybridMultilevel"/>
    <w:tmpl w:val="5790C5FA"/>
    <w:lvl w:ilvl="0" w:tplc="91C83276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765E5463"/>
    <w:multiLevelType w:val="hybridMultilevel"/>
    <w:tmpl w:val="3DC07390"/>
    <w:lvl w:ilvl="0" w:tplc="040C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3" w15:restartNumberingAfterBreak="0">
    <w:nsid w:val="77321553"/>
    <w:multiLevelType w:val="hybridMultilevel"/>
    <w:tmpl w:val="73BC4E76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7D0461B0"/>
    <w:multiLevelType w:val="hybridMultilevel"/>
    <w:tmpl w:val="F6BE8694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EC7798"/>
    <w:multiLevelType w:val="hybridMultilevel"/>
    <w:tmpl w:val="9E3CF786"/>
    <w:lvl w:ilvl="0" w:tplc="040C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7F313D21"/>
    <w:multiLevelType w:val="hybridMultilevel"/>
    <w:tmpl w:val="E7AC67F6"/>
    <w:lvl w:ilvl="0" w:tplc="040C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 w16cid:durableId="64109632">
    <w:abstractNumId w:val="22"/>
  </w:num>
  <w:num w:numId="2" w16cid:durableId="603808237">
    <w:abstractNumId w:val="25"/>
  </w:num>
  <w:num w:numId="3" w16cid:durableId="646709531">
    <w:abstractNumId w:val="21"/>
  </w:num>
  <w:num w:numId="4" w16cid:durableId="71204188">
    <w:abstractNumId w:val="11"/>
  </w:num>
  <w:num w:numId="5" w16cid:durableId="738401614">
    <w:abstractNumId w:val="14"/>
  </w:num>
  <w:num w:numId="6" w16cid:durableId="1436435443">
    <w:abstractNumId w:val="2"/>
  </w:num>
  <w:num w:numId="7" w16cid:durableId="1694379460">
    <w:abstractNumId w:val="4"/>
  </w:num>
  <w:num w:numId="8" w16cid:durableId="1653635575">
    <w:abstractNumId w:val="12"/>
  </w:num>
  <w:num w:numId="9" w16cid:durableId="996497454">
    <w:abstractNumId w:val="10"/>
  </w:num>
  <w:num w:numId="10" w16cid:durableId="392043697">
    <w:abstractNumId w:val="20"/>
  </w:num>
  <w:num w:numId="11" w16cid:durableId="982974742">
    <w:abstractNumId w:val="7"/>
  </w:num>
  <w:num w:numId="12" w16cid:durableId="251203934">
    <w:abstractNumId w:val="17"/>
  </w:num>
  <w:num w:numId="13" w16cid:durableId="1248466689">
    <w:abstractNumId w:val="1"/>
  </w:num>
  <w:num w:numId="14" w16cid:durableId="265507164">
    <w:abstractNumId w:val="9"/>
  </w:num>
  <w:num w:numId="15" w16cid:durableId="1802654326">
    <w:abstractNumId w:val="15"/>
  </w:num>
  <w:num w:numId="16" w16cid:durableId="1899511452">
    <w:abstractNumId w:val="16"/>
  </w:num>
  <w:num w:numId="17" w16cid:durableId="2006202686">
    <w:abstractNumId w:val="6"/>
  </w:num>
  <w:num w:numId="18" w16cid:durableId="1493374810">
    <w:abstractNumId w:val="24"/>
  </w:num>
  <w:num w:numId="19" w16cid:durableId="1770924876">
    <w:abstractNumId w:val="3"/>
  </w:num>
  <w:num w:numId="20" w16cid:durableId="977955617">
    <w:abstractNumId w:val="5"/>
  </w:num>
  <w:num w:numId="21" w16cid:durableId="947466025">
    <w:abstractNumId w:val="19"/>
  </w:num>
  <w:num w:numId="22" w16cid:durableId="2079815950">
    <w:abstractNumId w:val="8"/>
  </w:num>
  <w:num w:numId="23" w16cid:durableId="1240604693">
    <w:abstractNumId w:val="18"/>
  </w:num>
  <w:num w:numId="24" w16cid:durableId="2093120864">
    <w:abstractNumId w:val="26"/>
  </w:num>
  <w:num w:numId="25" w16cid:durableId="556164508">
    <w:abstractNumId w:val="0"/>
  </w:num>
  <w:num w:numId="26" w16cid:durableId="812596591">
    <w:abstractNumId w:val="23"/>
  </w:num>
  <w:num w:numId="27" w16cid:durableId="1776973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BA"/>
    <w:rsid w:val="00000C75"/>
    <w:rsid w:val="0001238C"/>
    <w:rsid w:val="00012A9B"/>
    <w:rsid w:val="0001471D"/>
    <w:rsid w:val="00026E80"/>
    <w:rsid w:val="00030EDB"/>
    <w:rsid w:val="000322C0"/>
    <w:rsid w:val="00043548"/>
    <w:rsid w:val="00045FF6"/>
    <w:rsid w:val="00046F2B"/>
    <w:rsid w:val="000479FE"/>
    <w:rsid w:val="00050B27"/>
    <w:rsid w:val="000526D0"/>
    <w:rsid w:val="00066FC1"/>
    <w:rsid w:val="000744EA"/>
    <w:rsid w:val="00074C36"/>
    <w:rsid w:val="00080E2E"/>
    <w:rsid w:val="0008150F"/>
    <w:rsid w:val="00092B41"/>
    <w:rsid w:val="00095135"/>
    <w:rsid w:val="0009732A"/>
    <w:rsid w:val="000B29B9"/>
    <w:rsid w:val="000D3783"/>
    <w:rsid w:val="000D49CF"/>
    <w:rsid w:val="000D7329"/>
    <w:rsid w:val="000E0661"/>
    <w:rsid w:val="000F1F5C"/>
    <w:rsid w:val="000F3E8C"/>
    <w:rsid w:val="000F61B8"/>
    <w:rsid w:val="00103D2E"/>
    <w:rsid w:val="00113CE0"/>
    <w:rsid w:val="001228D4"/>
    <w:rsid w:val="0013002C"/>
    <w:rsid w:val="00140C47"/>
    <w:rsid w:val="00150B6A"/>
    <w:rsid w:val="001524E2"/>
    <w:rsid w:val="0015761B"/>
    <w:rsid w:val="001906B4"/>
    <w:rsid w:val="001A4F2D"/>
    <w:rsid w:val="001B3667"/>
    <w:rsid w:val="001B4A07"/>
    <w:rsid w:val="001C1BEE"/>
    <w:rsid w:val="001D60C5"/>
    <w:rsid w:val="001E2EC7"/>
    <w:rsid w:val="001E2ED7"/>
    <w:rsid w:val="001E4EEB"/>
    <w:rsid w:val="001F6602"/>
    <w:rsid w:val="001F771F"/>
    <w:rsid w:val="00216D68"/>
    <w:rsid w:val="002222DE"/>
    <w:rsid w:val="00225FA2"/>
    <w:rsid w:val="00227B5D"/>
    <w:rsid w:val="00235D8F"/>
    <w:rsid w:val="00237E70"/>
    <w:rsid w:val="00243490"/>
    <w:rsid w:val="0024522B"/>
    <w:rsid w:val="00247F5F"/>
    <w:rsid w:val="002503C3"/>
    <w:rsid w:val="00251925"/>
    <w:rsid w:val="00260B4E"/>
    <w:rsid w:val="00263DC3"/>
    <w:rsid w:val="00270437"/>
    <w:rsid w:val="00274E32"/>
    <w:rsid w:val="00276AD7"/>
    <w:rsid w:val="00284C58"/>
    <w:rsid w:val="002852E4"/>
    <w:rsid w:val="0029588E"/>
    <w:rsid w:val="00296203"/>
    <w:rsid w:val="002973B3"/>
    <w:rsid w:val="002B6F59"/>
    <w:rsid w:val="002C0D36"/>
    <w:rsid w:val="002C464F"/>
    <w:rsid w:val="002F5687"/>
    <w:rsid w:val="00306B0F"/>
    <w:rsid w:val="00306E25"/>
    <w:rsid w:val="00307109"/>
    <w:rsid w:val="0031307F"/>
    <w:rsid w:val="00321727"/>
    <w:rsid w:val="00325391"/>
    <w:rsid w:val="00326798"/>
    <w:rsid w:val="00327F39"/>
    <w:rsid w:val="00331D75"/>
    <w:rsid w:val="00345E99"/>
    <w:rsid w:val="0035075B"/>
    <w:rsid w:val="003512AE"/>
    <w:rsid w:val="00357745"/>
    <w:rsid w:val="003636BA"/>
    <w:rsid w:val="00365257"/>
    <w:rsid w:val="00377E1F"/>
    <w:rsid w:val="00381DEF"/>
    <w:rsid w:val="00385D27"/>
    <w:rsid w:val="00386336"/>
    <w:rsid w:val="00392FFB"/>
    <w:rsid w:val="003A0DE5"/>
    <w:rsid w:val="003B3477"/>
    <w:rsid w:val="003B5806"/>
    <w:rsid w:val="003B641B"/>
    <w:rsid w:val="003C1FEC"/>
    <w:rsid w:val="003C25B2"/>
    <w:rsid w:val="003C350B"/>
    <w:rsid w:val="003D0575"/>
    <w:rsid w:val="003E2835"/>
    <w:rsid w:val="003F0E2D"/>
    <w:rsid w:val="00421E41"/>
    <w:rsid w:val="00424D47"/>
    <w:rsid w:val="00437259"/>
    <w:rsid w:val="00442533"/>
    <w:rsid w:val="00450C79"/>
    <w:rsid w:val="00455DDB"/>
    <w:rsid w:val="0045680A"/>
    <w:rsid w:val="004659FA"/>
    <w:rsid w:val="00466889"/>
    <w:rsid w:val="00470505"/>
    <w:rsid w:val="0047105D"/>
    <w:rsid w:val="00481D2E"/>
    <w:rsid w:val="00482846"/>
    <w:rsid w:val="00486479"/>
    <w:rsid w:val="00487C75"/>
    <w:rsid w:val="00493AE9"/>
    <w:rsid w:val="004A2035"/>
    <w:rsid w:val="004A5AFB"/>
    <w:rsid w:val="004B3397"/>
    <w:rsid w:val="004B67B0"/>
    <w:rsid w:val="004D3BF9"/>
    <w:rsid w:val="004D5A28"/>
    <w:rsid w:val="004F027C"/>
    <w:rsid w:val="004F0285"/>
    <w:rsid w:val="004F1BE7"/>
    <w:rsid w:val="004F75E1"/>
    <w:rsid w:val="005107B2"/>
    <w:rsid w:val="00520688"/>
    <w:rsid w:val="005219C2"/>
    <w:rsid w:val="00532343"/>
    <w:rsid w:val="0053471C"/>
    <w:rsid w:val="005378C4"/>
    <w:rsid w:val="00540E1E"/>
    <w:rsid w:val="00546308"/>
    <w:rsid w:val="005546E2"/>
    <w:rsid w:val="005636DA"/>
    <w:rsid w:val="005649B8"/>
    <w:rsid w:val="005650F2"/>
    <w:rsid w:val="00572817"/>
    <w:rsid w:val="00574420"/>
    <w:rsid w:val="00574637"/>
    <w:rsid w:val="0058248A"/>
    <w:rsid w:val="00583EB9"/>
    <w:rsid w:val="0059469C"/>
    <w:rsid w:val="005B3435"/>
    <w:rsid w:val="005B3A93"/>
    <w:rsid w:val="005C7702"/>
    <w:rsid w:val="005C77D7"/>
    <w:rsid w:val="005D3422"/>
    <w:rsid w:val="005E2C56"/>
    <w:rsid w:val="006006D7"/>
    <w:rsid w:val="00600CFE"/>
    <w:rsid w:val="00606319"/>
    <w:rsid w:val="006102B4"/>
    <w:rsid w:val="00612FDD"/>
    <w:rsid w:val="0061329F"/>
    <w:rsid w:val="00621FA4"/>
    <w:rsid w:val="006228E2"/>
    <w:rsid w:val="00623B5C"/>
    <w:rsid w:val="00630268"/>
    <w:rsid w:val="00645562"/>
    <w:rsid w:val="0064736B"/>
    <w:rsid w:val="006526C1"/>
    <w:rsid w:val="00660653"/>
    <w:rsid w:val="00665CFD"/>
    <w:rsid w:val="00666CF6"/>
    <w:rsid w:val="006778B9"/>
    <w:rsid w:val="00682243"/>
    <w:rsid w:val="00683204"/>
    <w:rsid w:val="00693772"/>
    <w:rsid w:val="006944F3"/>
    <w:rsid w:val="006A7945"/>
    <w:rsid w:val="006A7FDB"/>
    <w:rsid w:val="006B4982"/>
    <w:rsid w:val="006B61C6"/>
    <w:rsid w:val="006C0EA3"/>
    <w:rsid w:val="006C0FBB"/>
    <w:rsid w:val="006C160C"/>
    <w:rsid w:val="006E3DD9"/>
    <w:rsid w:val="006E3FF9"/>
    <w:rsid w:val="006F36AA"/>
    <w:rsid w:val="006F4EFD"/>
    <w:rsid w:val="00703B5A"/>
    <w:rsid w:val="00735809"/>
    <w:rsid w:val="00740D6E"/>
    <w:rsid w:val="007430D0"/>
    <w:rsid w:val="00744E54"/>
    <w:rsid w:val="00754305"/>
    <w:rsid w:val="00762808"/>
    <w:rsid w:val="0076309D"/>
    <w:rsid w:val="00764917"/>
    <w:rsid w:val="00767F58"/>
    <w:rsid w:val="00775C65"/>
    <w:rsid w:val="00791907"/>
    <w:rsid w:val="00792667"/>
    <w:rsid w:val="007A78AB"/>
    <w:rsid w:val="007B3108"/>
    <w:rsid w:val="007D5163"/>
    <w:rsid w:val="007E52BC"/>
    <w:rsid w:val="007F0109"/>
    <w:rsid w:val="008132E4"/>
    <w:rsid w:val="00820D8E"/>
    <w:rsid w:val="00822644"/>
    <w:rsid w:val="008361AF"/>
    <w:rsid w:val="00840B8E"/>
    <w:rsid w:val="008443F4"/>
    <w:rsid w:val="008462ED"/>
    <w:rsid w:val="00854911"/>
    <w:rsid w:val="00863AB1"/>
    <w:rsid w:val="00864780"/>
    <w:rsid w:val="00867BF5"/>
    <w:rsid w:val="008777EC"/>
    <w:rsid w:val="00882DBD"/>
    <w:rsid w:val="008A1F0F"/>
    <w:rsid w:val="008A4642"/>
    <w:rsid w:val="008A4732"/>
    <w:rsid w:val="008A6AB9"/>
    <w:rsid w:val="008A75B4"/>
    <w:rsid w:val="008B22F9"/>
    <w:rsid w:val="008B499A"/>
    <w:rsid w:val="008B582C"/>
    <w:rsid w:val="008C477F"/>
    <w:rsid w:val="008D1F00"/>
    <w:rsid w:val="008D6047"/>
    <w:rsid w:val="008E2F8B"/>
    <w:rsid w:val="008F05C6"/>
    <w:rsid w:val="008F117D"/>
    <w:rsid w:val="008F6F80"/>
    <w:rsid w:val="00900986"/>
    <w:rsid w:val="00900DD4"/>
    <w:rsid w:val="00901475"/>
    <w:rsid w:val="0090264E"/>
    <w:rsid w:val="009072B8"/>
    <w:rsid w:val="00912A08"/>
    <w:rsid w:val="00934093"/>
    <w:rsid w:val="00937442"/>
    <w:rsid w:val="009378A6"/>
    <w:rsid w:val="00941BDA"/>
    <w:rsid w:val="00943B53"/>
    <w:rsid w:val="00956C19"/>
    <w:rsid w:val="0095745A"/>
    <w:rsid w:val="00957798"/>
    <w:rsid w:val="009672B9"/>
    <w:rsid w:val="00976E3F"/>
    <w:rsid w:val="00993305"/>
    <w:rsid w:val="00993B0F"/>
    <w:rsid w:val="009A56BF"/>
    <w:rsid w:val="009A7A04"/>
    <w:rsid w:val="009B6E6E"/>
    <w:rsid w:val="009C31DF"/>
    <w:rsid w:val="009C6CAE"/>
    <w:rsid w:val="009E0881"/>
    <w:rsid w:val="00A042A5"/>
    <w:rsid w:val="00A11305"/>
    <w:rsid w:val="00A11DBA"/>
    <w:rsid w:val="00A16E96"/>
    <w:rsid w:val="00A1794B"/>
    <w:rsid w:val="00A20796"/>
    <w:rsid w:val="00A21085"/>
    <w:rsid w:val="00A44C4C"/>
    <w:rsid w:val="00A53038"/>
    <w:rsid w:val="00A530F1"/>
    <w:rsid w:val="00A6162B"/>
    <w:rsid w:val="00A63911"/>
    <w:rsid w:val="00A65823"/>
    <w:rsid w:val="00A80FDD"/>
    <w:rsid w:val="00A83B50"/>
    <w:rsid w:val="00A8574E"/>
    <w:rsid w:val="00A97850"/>
    <w:rsid w:val="00A97FBF"/>
    <w:rsid w:val="00AA689B"/>
    <w:rsid w:val="00AA7048"/>
    <w:rsid w:val="00AB360E"/>
    <w:rsid w:val="00AB3E8E"/>
    <w:rsid w:val="00AB4DBA"/>
    <w:rsid w:val="00AB4F01"/>
    <w:rsid w:val="00AC0411"/>
    <w:rsid w:val="00AC49C4"/>
    <w:rsid w:val="00AC7FF2"/>
    <w:rsid w:val="00AD1597"/>
    <w:rsid w:val="00AD1E3B"/>
    <w:rsid w:val="00AD2A65"/>
    <w:rsid w:val="00AD58C9"/>
    <w:rsid w:val="00AD6372"/>
    <w:rsid w:val="00AE0A82"/>
    <w:rsid w:val="00AE2064"/>
    <w:rsid w:val="00AE6C5E"/>
    <w:rsid w:val="00AF0A2B"/>
    <w:rsid w:val="00AF1072"/>
    <w:rsid w:val="00AF13A9"/>
    <w:rsid w:val="00AF2632"/>
    <w:rsid w:val="00AF38D2"/>
    <w:rsid w:val="00B00ACF"/>
    <w:rsid w:val="00B055EF"/>
    <w:rsid w:val="00B11E2C"/>
    <w:rsid w:val="00B205BE"/>
    <w:rsid w:val="00B21DED"/>
    <w:rsid w:val="00B35E9F"/>
    <w:rsid w:val="00B37220"/>
    <w:rsid w:val="00B42996"/>
    <w:rsid w:val="00B45AB3"/>
    <w:rsid w:val="00B56E68"/>
    <w:rsid w:val="00B61A61"/>
    <w:rsid w:val="00B65A18"/>
    <w:rsid w:val="00B67894"/>
    <w:rsid w:val="00B83782"/>
    <w:rsid w:val="00B874E7"/>
    <w:rsid w:val="00B879E7"/>
    <w:rsid w:val="00B9053F"/>
    <w:rsid w:val="00B91CA7"/>
    <w:rsid w:val="00B92EF1"/>
    <w:rsid w:val="00B937F6"/>
    <w:rsid w:val="00B93938"/>
    <w:rsid w:val="00BA590D"/>
    <w:rsid w:val="00BC3D5C"/>
    <w:rsid w:val="00BC5AA6"/>
    <w:rsid w:val="00BE7D74"/>
    <w:rsid w:val="00BF2CC1"/>
    <w:rsid w:val="00BF3DE7"/>
    <w:rsid w:val="00BF6DD6"/>
    <w:rsid w:val="00BF76F4"/>
    <w:rsid w:val="00C02AFF"/>
    <w:rsid w:val="00C03D94"/>
    <w:rsid w:val="00C07A4E"/>
    <w:rsid w:val="00C144C2"/>
    <w:rsid w:val="00C1736F"/>
    <w:rsid w:val="00C17DE9"/>
    <w:rsid w:val="00C24098"/>
    <w:rsid w:val="00C31FB6"/>
    <w:rsid w:val="00C363EB"/>
    <w:rsid w:val="00C50B33"/>
    <w:rsid w:val="00C66C03"/>
    <w:rsid w:val="00C846E6"/>
    <w:rsid w:val="00C86AF8"/>
    <w:rsid w:val="00C92AEC"/>
    <w:rsid w:val="00C94FDD"/>
    <w:rsid w:val="00CA63B3"/>
    <w:rsid w:val="00CB0BCA"/>
    <w:rsid w:val="00CB44A0"/>
    <w:rsid w:val="00CB5EF5"/>
    <w:rsid w:val="00CC207A"/>
    <w:rsid w:val="00CC207E"/>
    <w:rsid w:val="00CC42A4"/>
    <w:rsid w:val="00CC46EE"/>
    <w:rsid w:val="00CD4980"/>
    <w:rsid w:val="00CD72F8"/>
    <w:rsid w:val="00CD7D08"/>
    <w:rsid w:val="00CE6209"/>
    <w:rsid w:val="00CF291D"/>
    <w:rsid w:val="00CF4376"/>
    <w:rsid w:val="00D14A08"/>
    <w:rsid w:val="00D156C2"/>
    <w:rsid w:val="00D15741"/>
    <w:rsid w:val="00D160DC"/>
    <w:rsid w:val="00D33E94"/>
    <w:rsid w:val="00D3502B"/>
    <w:rsid w:val="00D42D0D"/>
    <w:rsid w:val="00D45E79"/>
    <w:rsid w:val="00D507EF"/>
    <w:rsid w:val="00D5722F"/>
    <w:rsid w:val="00D57F64"/>
    <w:rsid w:val="00D60BC7"/>
    <w:rsid w:val="00D6242B"/>
    <w:rsid w:val="00D734CB"/>
    <w:rsid w:val="00D74361"/>
    <w:rsid w:val="00D8173A"/>
    <w:rsid w:val="00D95526"/>
    <w:rsid w:val="00D97263"/>
    <w:rsid w:val="00DB36E6"/>
    <w:rsid w:val="00DB3AFE"/>
    <w:rsid w:val="00DB3BE7"/>
    <w:rsid w:val="00DB725F"/>
    <w:rsid w:val="00DC0271"/>
    <w:rsid w:val="00DC14FB"/>
    <w:rsid w:val="00DC2CC0"/>
    <w:rsid w:val="00DC51DD"/>
    <w:rsid w:val="00DE5747"/>
    <w:rsid w:val="00DF228E"/>
    <w:rsid w:val="00DF3275"/>
    <w:rsid w:val="00DF3844"/>
    <w:rsid w:val="00DF598A"/>
    <w:rsid w:val="00E10CB7"/>
    <w:rsid w:val="00E14A74"/>
    <w:rsid w:val="00E152A2"/>
    <w:rsid w:val="00E15E96"/>
    <w:rsid w:val="00E26112"/>
    <w:rsid w:val="00E301B1"/>
    <w:rsid w:val="00E369B0"/>
    <w:rsid w:val="00E37090"/>
    <w:rsid w:val="00E44D5E"/>
    <w:rsid w:val="00E45561"/>
    <w:rsid w:val="00E47D2C"/>
    <w:rsid w:val="00E511CB"/>
    <w:rsid w:val="00E5172F"/>
    <w:rsid w:val="00E52FEA"/>
    <w:rsid w:val="00E6009F"/>
    <w:rsid w:val="00E60F61"/>
    <w:rsid w:val="00E61D00"/>
    <w:rsid w:val="00E9034F"/>
    <w:rsid w:val="00E95D8A"/>
    <w:rsid w:val="00E97833"/>
    <w:rsid w:val="00E978BE"/>
    <w:rsid w:val="00EC07DE"/>
    <w:rsid w:val="00EC2087"/>
    <w:rsid w:val="00EC3824"/>
    <w:rsid w:val="00EC4D68"/>
    <w:rsid w:val="00EC74D5"/>
    <w:rsid w:val="00ED2528"/>
    <w:rsid w:val="00ED6A37"/>
    <w:rsid w:val="00ED732F"/>
    <w:rsid w:val="00ED7710"/>
    <w:rsid w:val="00EE4346"/>
    <w:rsid w:val="00EF426B"/>
    <w:rsid w:val="00EF582E"/>
    <w:rsid w:val="00EF60AF"/>
    <w:rsid w:val="00F04CF5"/>
    <w:rsid w:val="00F143A1"/>
    <w:rsid w:val="00F1737F"/>
    <w:rsid w:val="00F220A1"/>
    <w:rsid w:val="00F22C4A"/>
    <w:rsid w:val="00F315A2"/>
    <w:rsid w:val="00F40AD2"/>
    <w:rsid w:val="00F54B32"/>
    <w:rsid w:val="00F5613D"/>
    <w:rsid w:val="00F57E45"/>
    <w:rsid w:val="00F64087"/>
    <w:rsid w:val="00F719EB"/>
    <w:rsid w:val="00F76CF7"/>
    <w:rsid w:val="00F80424"/>
    <w:rsid w:val="00F85BFE"/>
    <w:rsid w:val="00F91F5B"/>
    <w:rsid w:val="00F95268"/>
    <w:rsid w:val="00FA031E"/>
    <w:rsid w:val="00FA36C9"/>
    <w:rsid w:val="00FA7253"/>
    <w:rsid w:val="00FB5AC6"/>
    <w:rsid w:val="00FB7709"/>
    <w:rsid w:val="00FC1203"/>
    <w:rsid w:val="00FC1273"/>
    <w:rsid w:val="00FC1883"/>
    <w:rsid w:val="00FC1C92"/>
    <w:rsid w:val="00FC54C7"/>
    <w:rsid w:val="00FD2E15"/>
    <w:rsid w:val="00FD5E02"/>
    <w:rsid w:val="00FE626E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D94402"/>
  <w15:docId w15:val="{F902FAA7-81FA-4411-A30E-83D8604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597"/>
    <w:rPr>
      <w:sz w:val="24"/>
      <w:szCs w:val="24"/>
    </w:rPr>
  </w:style>
  <w:style w:type="paragraph" w:styleId="Titre1">
    <w:name w:val="heading 1"/>
    <w:basedOn w:val="Normal"/>
    <w:next w:val="Normal"/>
    <w:qFormat/>
    <w:rsid w:val="00AD1597"/>
    <w:pPr>
      <w:keepNext/>
      <w:outlineLvl w:val="0"/>
    </w:pPr>
    <w:rPr>
      <w:rFonts w:ascii="Arial" w:hAnsi="Arial" w:cs="Arial"/>
      <w:i/>
      <w:iCs/>
      <w:sz w:val="16"/>
    </w:rPr>
  </w:style>
  <w:style w:type="paragraph" w:styleId="Titre2">
    <w:name w:val="heading 2"/>
    <w:basedOn w:val="Normal"/>
    <w:next w:val="Normal"/>
    <w:qFormat/>
    <w:rsid w:val="00AD1597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D1597"/>
    <w:pPr>
      <w:keepNext/>
      <w:outlineLvl w:val="2"/>
    </w:pPr>
    <w:rPr>
      <w:rFonts w:ascii="Tahoma" w:hAnsi="Tahoma" w:cs="Tahoma"/>
      <w:b/>
      <w:bCs/>
      <w:sz w:val="16"/>
    </w:rPr>
  </w:style>
  <w:style w:type="paragraph" w:styleId="Titre4">
    <w:name w:val="heading 4"/>
    <w:basedOn w:val="Normal"/>
    <w:next w:val="Normal"/>
    <w:qFormat/>
    <w:rsid w:val="00AD1597"/>
    <w:pPr>
      <w:keepNext/>
      <w:jc w:val="center"/>
      <w:outlineLvl w:val="3"/>
    </w:pPr>
    <w:rPr>
      <w:rFonts w:ascii="Tahoma" w:hAnsi="Tahoma" w:cs="Tahoma"/>
      <w:b/>
      <w:bCs/>
      <w:u w:val="single"/>
    </w:rPr>
  </w:style>
  <w:style w:type="paragraph" w:styleId="Titre5">
    <w:name w:val="heading 5"/>
    <w:basedOn w:val="Normal"/>
    <w:next w:val="Normal"/>
    <w:qFormat/>
    <w:rsid w:val="00AD1597"/>
    <w:pPr>
      <w:keepNext/>
      <w:jc w:val="center"/>
      <w:outlineLvl w:val="4"/>
    </w:pPr>
    <w:rPr>
      <w:rFonts w:ascii="Tahoma" w:hAnsi="Tahoma" w:cs="Tahoma"/>
      <w:b/>
      <w:bCs/>
      <w:sz w:val="32"/>
    </w:rPr>
  </w:style>
  <w:style w:type="paragraph" w:styleId="Titre6">
    <w:name w:val="heading 6"/>
    <w:basedOn w:val="Normal"/>
    <w:next w:val="Normal"/>
    <w:qFormat/>
    <w:rsid w:val="00AD1597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paragraph" w:styleId="Titre7">
    <w:name w:val="heading 7"/>
    <w:basedOn w:val="Normal"/>
    <w:next w:val="Normal"/>
    <w:qFormat/>
    <w:rsid w:val="00AD1597"/>
    <w:pPr>
      <w:keepNext/>
      <w:outlineLvl w:val="6"/>
    </w:pPr>
    <w:rPr>
      <w:rFonts w:ascii="Tahoma" w:hAnsi="Tahoma" w:cs="Tahoma"/>
      <w:b/>
      <w:bCs/>
      <w:sz w:val="18"/>
    </w:rPr>
  </w:style>
  <w:style w:type="paragraph" w:styleId="Titre8">
    <w:name w:val="heading 8"/>
    <w:basedOn w:val="Normal"/>
    <w:next w:val="Normal"/>
    <w:qFormat/>
    <w:rsid w:val="00AD1597"/>
    <w:pPr>
      <w:keepNext/>
      <w:jc w:val="center"/>
      <w:outlineLvl w:val="7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D1597"/>
    <w:pPr>
      <w:ind w:firstLine="708"/>
      <w:jc w:val="both"/>
    </w:pPr>
    <w:rPr>
      <w:rFonts w:ascii="Tahoma" w:hAnsi="Tahoma" w:cs="Tahoma"/>
      <w:sz w:val="16"/>
    </w:rPr>
  </w:style>
  <w:style w:type="paragraph" w:styleId="Retraitcorpsdetexte2">
    <w:name w:val="Body Text Indent 2"/>
    <w:basedOn w:val="Normal"/>
    <w:rsid w:val="00AD1597"/>
    <w:pPr>
      <w:tabs>
        <w:tab w:val="num" w:pos="2340"/>
      </w:tabs>
      <w:ind w:left="2700" w:hanging="720"/>
    </w:pPr>
    <w:rPr>
      <w:rFonts w:ascii="Tahoma" w:hAnsi="Tahoma" w:cs="Tahoma"/>
      <w:sz w:val="16"/>
    </w:rPr>
  </w:style>
  <w:style w:type="paragraph" w:styleId="Retraitcorpsdetexte3">
    <w:name w:val="Body Text Indent 3"/>
    <w:basedOn w:val="Normal"/>
    <w:rsid w:val="00AD1597"/>
    <w:pPr>
      <w:ind w:left="2340" w:hanging="360"/>
    </w:pPr>
    <w:rPr>
      <w:rFonts w:ascii="Tahoma" w:hAnsi="Tahoma" w:cs="Tahoma"/>
      <w:sz w:val="16"/>
    </w:rPr>
  </w:style>
  <w:style w:type="paragraph" w:styleId="Corpsdetexte">
    <w:name w:val="Body Text"/>
    <w:basedOn w:val="Normal"/>
    <w:rsid w:val="00AD1597"/>
    <w:pPr>
      <w:jc w:val="center"/>
    </w:pPr>
    <w:rPr>
      <w:b/>
      <w:sz w:val="30"/>
      <w:szCs w:val="20"/>
    </w:rPr>
  </w:style>
  <w:style w:type="paragraph" w:styleId="Corpsdetexte2">
    <w:name w:val="Body Text 2"/>
    <w:basedOn w:val="Normal"/>
    <w:rsid w:val="00AD1597"/>
    <w:pPr>
      <w:jc w:val="center"/>
    </w:pPr>
    <w:rPr>
      <w:sz w:val="16"/>
    </w:rPr>
  </w:style>
  <w:style w:type="paragraph" w:styleId="Textedebulles">
    <w:name w:val="Balloon Text"/>
    <w:basedOn w:val="Normal"/>
    <w:semiHidden/>
    <w:rsid w:val="00B91C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E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06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333B-390C-4EFB-872C-1BB202A9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Catégorie</vt:lpstr>
      <vt:lpstr>Catégorie</vt:lpstr>
    </vt:vector>
  </TitlesOfParts>
  <Company>sa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Catégorie</dc:title>
  <dc:subject/>
  <dc:creator>EL SAMOURAI</dc:creator>
  <cp:keywords/>
  <dc:description/>
  <cp:lastModifiedBy>Yves GARREAU</cp:lastModifiedBy>
  <cp:revision>7</cp:revision>
  <cp:lastPrinted>2024-09-15T14:29:00Z</cp:lastPrinted>
  <dcterms:created xsi:type="dcterms:W3CDTF">2025-07-13T12:30:00Z</dcterms:created>
  <dcterms:modified xsi:type="dcterms:W3CDTF">2025-08-16T09:36:00Z</dcterms:modified>
</cp:coreProperties>
</file>